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85" w:rsidRP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>«ЗАТВЕРДЖУЮ»</w:t>
      </w:r>
    </w:p>
    <w:p w:rsid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 xml:space="preserve">Проректор з </w:t>
      </w:r>
      <w:proofErr w:type="spellStart"/>
      <w:proofErr w:type="gramStart"/>
      <w:r w:rsidRPr="00867350">
        <w:rPr>
          <w:rFonts w:ascii="Times New Roman" w:hAnsi="Times New Roman" w:cs="Times New Roman"/>
          <w:sz w:val="24"/>
          <w:szCs w:val="24"/>
          <w:lang w:val="ru-RU"/>
        </w:rPr>
        <w:t>навчальн</w:t>
      </w:r>
      <w:r>
        <w:rPr>
          <w:rFonts w:ascii="Times New Roman" w:hAnsi="Times New Roman" w:cs="Times New Roman"/>
          <w:sz w:val="24"/>
          <w:szCs w:val="24"/>
          <w:lang w:val="ru-RU"/>
        </w:rPr>
        <w:t>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7350" w:rsidRPr="000B060C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СТАШЕВСЬКА</w:t>
      </w:r>
    </w:p>
    <w:p w:rsidR="00812039" w:rsidRDefault="00BA734B" w:rsidP="00BA73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РОЗКЛАД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ДОДАТКОВОЇ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СЕСІЇ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ліквідація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30A6F">
        <w:rPr>
          <w:rFonts w:ascii="Times New Roman" w:hAnsi="Times New Roman" w:cs="Times New Roman"/>
          <w:sz w:val="24"/>
          <w:szCs w:val="24"/>
          <w:lang w:val="ru-RU"/>
        </w:rPr>
        <w:t>заборгован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ості</w:t>
      </w:r>
      <w:proofErr w:type="spellEnd"/>
      <w:r w:rsidR="00812039">
        <w:rPr>
          <w:rFonts w:ascii="Times New Roman" w:hAnsi="Times New Roman" w:cs="Times New Roman"/>
          <w:sz w:val="24"/>
          <w:szCs w:val="24"/>
          <w:lang w:val="ru-RU"/>
        </w:rPr>
        <w:t xml:space="preserve">)     </w:t>
      </w:r>
    </w:p>
    <w:p w:rsidR="00BA734B" w:rsidRDefault="00BA734B" w:rsidP="00BA73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факультеті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06517" w:rsidRPr="00F06517">
        <w:rPr>
          <w:rFonts w:ascii="Times New Roman" w:hAnsi="Times New Roman" w:cs="Times New Roman"/>
          <w:b/>
          <w:sz w:val="24"/>
          <w:szCs w:val="24"/>
          <w:lang w:val="ru-RU"/>
        </w:rPr>
        <w:t>культурології</w:t>
      </w:r>
      <w:proofErr w:type="spellEnd"/>
      <w:r w:rsidR="00F06517" w:rsidRPr="00F065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та </w:t>
      </w:r>
      <w:proofErr w:type="spellStart"/>
      <w:r w:rsidR="00F06517" w:rsidRPr="00F06517">
        <w:rPr>
          <w:rFonts w:ascii="Times New Roman" w:hAnsi="Times New Roman" w:cs="Times New Roman"/>
          <w:b/>
          <w:sz w:val="24"/>
          <w:szCs w:val="24"/>
          <w:lang w:val="ru-RU"/>
        </w:rPr>
        <w:t>соціальних</w:t>
      </w:r>
      <w:proofErr w:type="spellEnd"/>
      <w:r w:rsidR="00F06517" w:rsidRPr="00F065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F06517" w:rsidRPr="00F06517">
        <w:rPr>
          <w:rFonts w:ascii="Times New Roman" w:hAnsi="Times New Roman" w:cs="Times New Roman"/>
          <w:b/>
          <w:sz w:val="24"/>
          <w:szCs w:val="24"/>
          <w:lang w:val="ru-RU"/>
        </w:rPr>
        <w:t>комунікацій</w:t>
      </w:r>
      <w:proofErr w:type="spellEnd"/>
      <w:r w:rsidR="004664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proofErr w:type="spellStart"/>
      <w:r w:rsidR="004664CE">
        <w:rPr>
          <w:rFonts w:ascii="Times New Roman" w:hAnsi="Times New Roman" w:cs="Times New Roman"/>
          <w:b/>
          <w:sz w:val="24"/>
          <w:szCs w:val="24"/>
          <w:lang w:val="ru-RU"/>
        </w:rPr>
        <w:t>денна</w:t>
      </w:r>
      <w:proofErr w:type="spellEnd"/>
      <w:r w:rsidR="004664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форма </w:t>
      </w:r>
      <w:proofErr w:type="spellStart"/>
      <w:r w:rsidR="004664CE">
        <w:rPr>
          <w:rFonts w:ascii="Times New Roman" w:hAnsi="Times New Roman" w:cs="Times New Roman"/>
          <w:b/>
          <w:sz w:val="24"/>
          <w:szCs w:val="24"/>
          <w:lang w:val="ru-RU"/>
        </w:rPr>
        <w:t>навчання</w:t>
      </w:r>
      <w:proofErr w:type="spellEnd"/>
      <w:r w:rsidR="004664CE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семестрі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2025-2026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71A32" w:rsidRDefault="00271A32" w:rsidP="00271A3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2039">
        <w:rPr>
          <w:rFonts w:ascii="Times New Roman" w:hAnsi="Times New Roman" w:cs="Times New Roman"/>
          <w:b/>
          <w:sz w:val="24"/>
          <w:szCs w:val="24"/>
          <w:lang w:val="ru-RU"/>
        </w:rPr>
        <w:t>1 маг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814"/>
        <w:gridCol w:w="851"/>
        <w:gridCol w:w="6381"/>
        <w:gridCol w:w="7371"/>
      </w:tblGrid>
      <w:tr w:rsidR="00271A32" w:rsidTr="00E80054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A32" w:rsidRPr="00812039" w:rsidRDefault="00271A32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120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A32" w:rsidRDefault="00271A32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A32" w:rsidRPr="00271A32" w:rsidRDefault="00271A32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Бібліотечна</w:t>
            </w:r>
            <w:proofErr w:type="spellEnd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</w:t>
            </w:r>
            <w:proofErr w:type="spellStart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інформаційна</w:t>
            </w:r>
            <w:proofErr w:type="spellEnd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архівна</w:t>
            </w:r>
            <w:proofErr w:type="spellEnd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справа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1A32" w:rsidRPr="00271A32" w:rsidRDefault="00271A32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Культурологія</w:t>
            </w:r>
            <w:proofErr w:type="spellEnd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музеєзнавство</w:t>
            </w:r>
            <w:proofErr w:type="spellEnd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Музеєфікація</w:t>
            </w:r>
            <w:proofErr w:type="spellEnd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історико-культурної</w:t>
            </w:r>
            <w:proofErr w:type="spellEnd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1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спадщини</w:t>
            </w:r>
            <w:proofErr w:type="spellEnd"/>
          </w:p>
        </w:tc>
      </w:tr>
      <w:tr w:rsidR="00F322F7" w:rsidTr="00E80054">
        <w:tc>
          <w:tcPr>
            <w:tcW w:w="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2F7" w:rsidRPr="00FE0A92" w:rsidRDefault="00F322F7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22.06 </w:t>
            </w:r>
            <w:proofErr w:type="spellStart"/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2F7" w:rsidRDefault="00F322F7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22F7" w:rsidRPr="00F322F7" w:rsidRDefault="00F322F7" w:rsidP="00093BEC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Інформаційні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війни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Кобєлєв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О.М.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22F7" w:rsidRPr="00271A32" w:rsidRDefault="00F322F7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8E71D0" w:rsidTr="00E80054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1D0" w:rsidRPr="00812039" w:rsidRDefault="008E71D0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1D0" w:rsidRDefault="008E71D0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1D0" w:rsidRPr="00F322F7" w:rsidRDefault="008E71D0" w:rsidP="00093BE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інформаційно-аналітичної</w:t>
            </w:r>
            <w:proofErr w:type="spellEnd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діяльності</w:t>
            </w:r>
            <w:proofErr w:type="spellEnd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Філіпова</w:t>
            </w:r>
            <w:proofErr w:type="spellEnd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Л.Я.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1D0" w:rsidRPr="008E71D0" w:rsidRDefault="008E71D0" w:rsidP="00093BE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E71D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(залік) КЗВ: </w:t>
            </w:r>
            <w:proofErr w:type="spellStart"/>
            <w:r w:rsidRPr="008E71D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Айдентика</w:t>
            </w:r>
            <w:proofErr w:type="spellEnd"/>
            <w:r w:rsidRPr="008E71D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8E71D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музейно</w:t>
            </w:r>
            <w:proofErr w:type="spellEnd"/>
            <w:r w:rsidRPr="008E71D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-виставкового простору </w:t>
            </w:r>
            <w:proofErr w:type="spellStart"/>
            <w:r w:rsidRPr="008E71D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Бабкова</w:t>
            </w:r>
            <w:proofErr w:type="spellEnd"/>
            <w:r w:rsidRPr="008E71D0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FF284F" w:rsidTr="00E80054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284F" w:rsidRPr="008E71D0" w:rsidRDefault="00FF284F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Default="00FF284F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271A32" w:rsidRDefault="00FF284F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Pr="00FF284F" w:rsidRDefault="00FF284F" w:rsidP="00093BEC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Соціологія</w:t>
            </w:r>
            <w:proofErr w:type="spellEnd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масової</w:t>
            </w:r>
            <w:proofErr w:type="spellEnd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комунікації</w:t>
            </w:r>
            <w:proofErr w:type="spellEnd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Афенченко</w:t>
            </w:r>
            <w:proofErr w:type="spellEnd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Г.В.</w:t>
            </w:r>
          </w:p>
        </w:tc>
      </w:tr>
      <w:tr w:rsidR="00FF284F" w:rsidTr="00E80054">
        <w:tc>
          <w:tcPr>
            <w:tcW w:w="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Pr="00FE0A92" w:rsidRDefault="00FF284F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23.06 </w:t>
            </w:r>
            <w:proofErr w:type="spellStart"/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Default="00FF284F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F322F7" w:rsidRDefault="00FF284F" w:rsidP="00093BEC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Мультимедвйні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технології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(робота з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відео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аудіо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Побіженко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І.О.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271A32" w:rsidRDefault="00FF284F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FF284F" w:rsidTr="00E80054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284F" w:rsidRPr="00812039" w:rsidRDefault="00FF284F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Default="00FF284F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Pr="00F322F7" w:rsidRDefault="00FF284F" w:rsidP="00093BE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Інформаційний</w:t>
            </w:r>
            <w:proofErr w:type="spellEnd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менеджмент </w:t>
            </w:r>
            <w:proofErr w:type="spellStart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Давидова</w:t>
            </w:r>
            <w:proofErr w:type="spellEnd"/>
            <w:r w:rsidRPr="00F322F7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І.О.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Pr="00271A32" w:rsidRDefault="00FF284F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FF284F" w:rsidTr="00E80054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284F" w:rsidRPr="00812039" w:rsidRDefault="00FF284F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Default="00FF284F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F322F7" w:rsidRDefault="00FF284F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Pr="00271A32" w:rsidRDefault="00FF284F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FF284F" w:rsidTr="00E80054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284F" w:rsidRPr="00812039" w:rsidRDefault="00FF284F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Default="00FF284F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Pr="00271A32" w:rsidRDefault="00FF284F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07249A" w:rsidRDefault="00FF284F" w:rsidP="00E800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F284F" w:rsidTr="00E80054">
        <w:tc>
          <w:tcPr>
            <w:tcW w:w="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Pr="00FE0A92" w:rsidRDefault="00FF284F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24.06 ср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Default="00FF284F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F322F7" w:rsidRDefault="00FF284F" w:rsidP="00093BEC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Аналітика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соціальних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медіа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Мар’їна</w:t>
            </w:r>
            <w:proofErr w:type="spellEnd"/>
            <w:r w:rsidRPr="00F322F7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О.Ю.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Pr="00FF284F" w:rsidRDefault="00FF284F" w:rsidP="00E80054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(залік) КЗВ: Музейна педагогіка Щербань А.Л.</w:t>
            </w:r>
          </w:p>
        </w:tc>
      </w:tr>
      <w:tr w:rsidR="00FF284F" w:rsidTr="00E80054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284F" w:rsidRPr="00F322F7" w:rsidRDefault="00FF284F" w:rsidP="00E800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Default="00FF284F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271A32" w:rsidRDefault="00FF284F" w:rsidP="00093BEC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FF284F" w:rsidRDefault="00FF284F" w:rsidP="00093BE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FF284F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FF284F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FF284F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F284F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Історіографія</w:t>
            </w:r>
            <w:proofErr w:type="spellEnd"/>
            <w:r w:rsidRPr="00FF284F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284F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історії</w:t>
            </w:r>
            <w:proofErr w:type="spellEnd"/>
            <w:r w:rsidRPr="00FF284F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284F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України</w:t>
            </w:r>
            <w:proofErr w:type="spellEnd"/>
            <w:r w:rsidRPr="00FF284F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284F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Шандра</w:t>
            </w:r>
            <w:proofErr w:type="spellEnd"/>
            <w:r w:rsidRPr="00FF284F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І.О.</w:t>
            </w:r>
          </w:p>
        </w:tc>
      </w:tr>
      <w:tr w:rsidR="00FF284F" w:rsidTr="00E80054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284F" w:rsidRPr="00812039" w:rsidRDefault="00FF284F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Default="00FF284F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271A32" w:rsidRDefault="00FF284F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271A32" w:rsidRDefault="00FF284F" w:rsidP="00093BE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FF284F" w:rsidTr="00E80054">
        <w:tc>
          <w:tcPr>
            <w:tcW w:w="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Pr="00FE0A92" w:rsidRDefault="00FF284F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25.06 </w:t>
            </w:r>
            <w:proofErr w:type="spellStart"/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Default="00FF284F" w:rsidP="00093B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Pr="00271A32" w:rsidRDefault="00FF284F" w:rsidP="00E80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271A32" w:rsidRDefault="00FF284F" w:rsidP="00E800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FF284F" w:rsidTr="00E80054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284F" w:rsidRPr="00812039" w:rsidRDefault="00FF284F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Default="00FF284F" w:rsidP="00093B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271A32" w:rsidRDefault="00FF284F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FF284F" w:rsidRDefault="00FF284F" w:rsidP="00093BEC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(</w:t>
            </w:r>
            <w:proofErr w:type="spellStart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Museumization</w:t>
            </w:r>
            <w:proofErr w:type="spellEnd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 xml:space="preserve"> of culture </w:t>
            </w:r>
            <w:proofErr w:type="spellStart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Бірьова</w:t>
            </w:r>
            <w:proofErr w:type="spellEnd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 xml:space="preserve"> </w:t>
            </w:r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О</w:t>
            </w:r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.</w:t>
            </w:r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Ю</w:t>
            </w:r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.</w:t>
            </w:r>
          </w:p>
        </w:tc>
      </w:tr>
      <w:tr w:rsidR="00FF284F" w:rsidTr="00E80054">
        <w:tc>
          <w:tcPr>
            <w:tcW w:w="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Pr="00FE0A92" w:rsidRDefault="00FF284F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26.06 </w:t>
            </w:r>
            <w:proofErr w:type="spellStart"/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Default="00FF284F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Pr="00F322F7" w:rsidRDefault="00FF284F" w:rsidP="00093BEC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271A32" w:rsidRDefault="00FF284F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FF284F" w:rsidTr="00E80054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284F" w:rsidRPr="00812039" w:rsidRDefault="00FF284F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Default="00FF284F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271A32" w:rsidRDefault="00FF284F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Pr="00271A32" w:rsidRDefault="00FF284F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FF284F" w:rsidTr="00E80054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284F" w:rsidRPr="00812039" w:rsidRDefault="00FF284F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Default="00FF284F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284F" w:rsidRPr="00271A32" w:rsidRDefault="00FF284F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84F" w:rsidRPr="00FF284F" w:rsidRDefault="00FF284F" w:rsidP="00093BEC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Магістерський</w:t>
            </w:r>
            <w:proofErr w:type="spellEnd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семінар</w:t>
            </w:r>
            <w:proofErr w:type="spellEnd"/>
            <w:r w:rsidRPr="00FF284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Тортика М.В.</w:t>
            </w:r>
          </w:p>
        </w:tc>
      </w:tr>
    </w:tbl>
    <w:p w:rsidR="00271A32" w:rsidRPr="00812039" w:rsidRDefault="00271A32" w:rsidP="00271A3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322F7" w:rsidRPr="00224342" w:rsidRDefault="00F322F7" w:rsidP="00F32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Декан факультету</w:t>
      </w:r>
      <w:r w:rsidRPr="000964B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64B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64B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64B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64BB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>Наталя КОРЖИК</w:t>
      </w:r>
    </w:p>
    <w:p w:rsidR="0007249A" w:rsidRDefault="00F322F7" w:rsidP="00B77EB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ЛУК</w:t>
      </w:r>
      <w:r w:rsidRPr="0086735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  <w:lang w:val="ru-RU"/>
        </w:rPr>
        <w:t>ЯНЧИКОВА</w:t>
      </w:r>
      <w:bookmarkStart w:id="0" w:name="_GoBack"/>
      <w:bookmarkEnd w:id="0"/>
    </w:p>
    <w:p w:rsidR="00A6051B" w:rsidRDefault="00A6051B" w:rsidP="0081203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A6051B" w:rsidSect="008120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7350"/>
    <w:rsid w:val="0007249A"/>
    <w:rsid w:val="000964BB"/>
    <w:rsid w:val="000A5850"/>
    <w:rsid w:val="000B060C"/>
    <w:rsid w:val="000E0F69"/>
    <w:rsid w:val="00110C02"/>
    <w:rsid w:val="001164AF"/>
    <w:rsid w:val="001760FE"/>
    <w:rsid w:val="001B25DC"/>
    <w:rsid w:val="001B7D4C"/>
    <w:rsid w:val="001F6EAF"/>
    <w:rsid w:val="00224342"/>
    <w:rsid w:val="00271A32"/>
    <w:rsid w:val="002A5BE3"/>
    <w:rsid w:val="002A5C33"/>
    <w:rsid w:val="003019DE"/>
    <w:rsid w:val="00353124"/>
    <w:rsid w:val="003B2E0F"/>
    <w:rsid w:val="003B62E7"/>
    <w:rsid w:val="00455F2C"/>
    <w:rsid w:val="004664CE"/>
    <w:rsid w:val="0051570A"/>
    <w:rsid w:val="00581D80"/>
    <w:rsid w:val="006268E0"/>
    <w:rsid w:val="006671F3"/>
    <w:rsid w:val="006C0087"/>
    <w:rsid w:val="007B06C9"/>
    <w:rsid w:val="007F2208"/>
    <w:rsid w:val="00812039"/>
    <w:rsid w:val="00830A6F"/>
    <w:rsid w:val="00867350"/>
    <w:rsid w:val="00886FB0"/>
    <w:rsid w:val="008E71D0"/>
    <w:rsid w:val="009544FD"/>
    <w:rsid w:val="0098264B"/>
    <w:rsid w:val="009E41C7"/>
    <w:rsid w:val="00A16F85"/>
    <w:rsid w:val="00A30CF0"/>
    <w:rsid w:val="00A6051B"/>
    <w:rsid w:val="00A750B7"/>
    <w:rsid w:val="00AF2444"/>
    <w:rsid w:val="00B21870"/>
    <w:rsid w:val="00B75033"/>
    <w:rsid w:val="00B77EB2"/>
    <w:rsid w:val="00BA734B"/>
    <w:rsid w:val="00CB2C9A"/>
    <w:rsid w:val="00CB3F88"/>
    <w:rsid w:val="00CE6668"/>
    <w:rsid w:val="00D041ED"/>
    <w:rsid w:val="00D56FAE"/>
    <w:rsid w:val="00E53F61"/>
    <w:rsid w:val="00E5703D"/>
    <w:rsid w:val="00E65485"/>
    <w:rsid w:val="00F06517"/>
    <w:rsid w:val="00F322F7"/>
    <w:rsid w:val="00F5308D"/>
    <w:rsid w:val="00F83126"/>
    <w:rsid w:val="00F86864"/>
    <w:rsid w:val="00FE0A92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BEC01-FCCC-4C7D-9F73-7F25FB71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C4EA3-CC67-427B-AFAB-7E7FABC4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37</cp:revision>
  <dcterms:created xsi:type="dcterms:W3CDTF">2026-05-14T11:59:00Z</dcterms:created>
  <dcterms:modified xsi:type="dcterms:W3CDTF">2026-06-15T11:23:00Z</dcterms:modified>
</cp:coreProperties>
</file>