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F5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Інна СТАШЕВСЬКА</w:t>
      </w:r>
    </w:p>
    <w:p w:rsid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ЗАНЯТЬ</w:t>
      </w:r>
    </w:p>
    <w:p w:rsidR="00AF0F9B" w:rsidRDefault="00AF0F9B" w:rsidP="00B4115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 </w:t>
      </w:r>
      <w:r w:rsidR="00B6392C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AF0F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денної форми навчання</w:t>
      </w:r>
      <w:r w:rsidR="00EA5D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="001D081F">
        <w:rPr>
          <w:rFonts w:ascii="Times New Roman" w:hAnsi="Times New Roman" w:cs="Times New Roman"/>
          <w:sz w:val="24"/>
          <w:szCs w:val="24"/>
          <w:lang w:val="uk-UA"/>
        </w:rPr>
        <w:t>факультету сценічного</w:t>
      </w:r>
      <w:r w:rsidR="00B6392C">
        <w:rPr>
          <w:rFonts w:ascii="Times New Roman" w:hAnsi="Times New Roman" w:cs="Times New Roman"/>
          <w:sz w:val="24"/>
          <w:szCs w:val="24"/>
          <w:lang w:val="uk-UA"/>
        </w:rPr>
        <w:t xml:space="preserve"> мистецтва у 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семестрі 2025-2026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p w:rsidR="00AF0F9B" w:rsidRP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F0F9B">
        <w:rPr>
          <w:rFonts w:ascii="Times New Roman" w:hAnsi="Times New Roman" w:cs="Times New Roman"/>
          <w:b/>
          <w:i/>
          <w:sz w:val="24"/>
          <w:szCs w:val="24"/>
          <w:lang w:val="uk-UA"/>
        </w:rPr>
        <w:t>Заняття 01.09.25 по 13.12.25</w:t>
      </w:r>
      <w:r w:rsidR="00B4115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(15 тижнів)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"/>
        <w:gridCol w:w="971"/>
        <w:gridCol w:w="4536"/>
        <w:gridCol w:w="4820"/>
        <w:gridCol w:w="4336"/>
      </w:tblGrid>
      <w:tr w:rsidR="001D081F" w:rsidTr="00741735">
        <w:tc>
          <w:tcPr>
            <w:tcW w:w="725" w:type="dxa"/>
          </w:tcPr>
          <w:p w:rsidR="001D081F" w:rsidRDefault="001D081F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971" w:type="dxa"/>
          </w:tcPr>
          <w:p w:rsidR="001D081F" w:rsidRDefault="001D081F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4536" w:type="dxa"/>
          </w:tcPr>
          <w:p w:rsidR="001D081F" w:rsidRDefault="001D081F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Режисура шоу та арт-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</w:p>
        </w:tc>
        <w:tc>
          <w:tcPr>
            <w:tcW w:w="4820" w:type="dxa"/>
          </w:tcPr>
          <w:p w:rsidR="001D081F" w:rsidRDefault="001D081F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Акторське мистецтво драматичного театру і кіно</w:t>
            </w:r>
          </w:p>
        </w:tc>
        <w:tc>
          <w:tcPr>
            <w:tcW w:w="4336" w:type="dxa"/>
          </w:tcPr>
          <w:p w:rsidR="001D081F" w:rsidRDefault="001D081F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Акторське мистецтво музично-драматичного театру</w:t>
            </w:r>
          </w:p>
        </w:tc>
      </w:tr>
      <w:tr w:rsidR="00667F83" w:rsidTr="00741735">
        <w:tc>
          <w:tcPr>
            <w:tcW w:w="725" w:type="dxa"/>
            <w:vMerge w:val="restart"/>
          </w:tcPr>
          <w:p w:rsidR="00667F83" w:rsidRDefault="00667F83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971" w:type="dxa"/>
          </w:tcPr>
          <w:p w:rsidR="00667F83" w:rsidRDefault="00667F83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536" w:type="dxa"/>
          </w:tcPr>
          <w:p w:rsidR="00667F83" w:rsidRDefault="00667F83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667F83" w:rsidRDefault="00D41147" w:rsidP="00183B7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14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20.10</w:t>
            </w:r>
            <w:r w:rsidR="00667F83" w:rsidRPr="00667F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-1.12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667F83" w:rsidRPr="00667F8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 9.15</w:t>
            </w:r>
            <w:r w:rsidR="00667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Комплексна система пластичного виховання актора (пр. 1 год. ) </w:t>
            </w:r>
            <w:proofErr w:type="spellStart"/>
            <w:r w:rsidR="00667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Мізяк</w:t>
            </w:r>
            <w:proofErr w:type="spellEnd"/>
            <w:r w:rsidR="00667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В.Д.</w:t>
            </w:r>
          </w:p>
        </w:tc>
        <w:tc>
          <w:tcPr>
            <w:tcW w:w="4336" w:type="dxa"/>
          </w:tcPr>
          <w:p w:rsidR="00667F83" w:rsidRPr="00123C04" w:rsidRDefault="008A1922" w:rsidP="00AF0F9B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123C0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10.11-1.12</w:t>
            </w:r>
            <w:r w:rsidRPr="00123C04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r w:rsidR="00775FCB" w:rsidRPr="00123C04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Практикум з хореографії (пр.) Мостовий Д.П.</w:t>
            </w:r>
          </w:p>
        </w:tc>
      </w:tr>
      <w:tr w:rsidR="00053953" w:rsidTr="00741735">
        <w:tc>
          <w:tcPr>
            <w:tcW w:w="725" w:type="dxa"/>
            <w:vMerge/>
          </w:tcPr>
          <w:p w:rsidR="00053953" w:rsidRDefault="00053953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53953" w:rsidRDefault="00053953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536" w:type="dxa"/>
          </w:tcPr>
          <w:p w:rsidR="00053953" w:rsidRDefault="00053953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053953" w:rsidRDefault="00D41147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14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8.09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53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Комплексна система пластичного виховання актора (пр.) </w:t>
            </w:r>
            <w:proofErr w:type="spellStart"/>
            <w:r w:rsidR="00053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Мізяк</w:t>
            </w:r>
            <w:proofErr w:type="spellEnd"/>
            <w:r w:rsidR="00053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В.Д.</w:t>
            </w:r>
          </w:p>
        </w:tc>
        <w:tc>
          <w:tcPr>
            <w:tcW w:w="4336" w:type="dxa"/>
          </w:tcPr>
          <w:p w:rsidR="00053953" w:rsidRPr="00EE609D" w:rsidRDefault="00053953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Вокальний ансамбль в музично-драматичному театрі (пр.) </w:t>
            </w:r>
            <w:proofErr w:type="spellStart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Кудрич</w:t>
            </w:r>
            <w:proofErr w:type="spellEnd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  <w:r w:rsidR="00AC0FDF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Іванов В.В.</w:t>
            </w:r>
          </w:p>
        </w:tc>
      </w:tr>
      <w:tr w:rsidR="00AD0AF9" w:rsidRPr="008F508D" w:rsidTr="00741735">
        <w:tc>
          <w:tcPr>
            <w:tcW w:w="725" w:type="dxa"/>
            <w:vMerge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536" w:type="dxa"/>
          </w:tcPr>
          <w:p w:rsidR="00AD0AF9" w:rsidRPr="00EC04BD" w:rsidRDefault="00AD0AF9" w:rsidP="00CC7BB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4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C0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F50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22</w:t>
            </w:r>
            <w:r w:rsidR="00F361BE" w:rsidRPr="00EC04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.09</w:t>
            </w:r>
            <w:r w:rsidR="00F361BE" w:rsidRPr="00EC0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C0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Інноваційні технічні засоби мистецтво-видовищних форм (</w:t>
            </w:r>
            <w:proofErr w:type="spellStart"/>
            <w:r w:rsidRPr="00EC0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EC0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   </w:t>
            </w:r>
            <w:proofErr w:type="spellStart"/>
            <w:r w:rsidRPr="00EC0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Гіхонк</w:t>
            </w:r>
            <w:proofErr w:type="spellEnd"/>
            <w:r w:rsidRPr="00EC0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А.Ю.</w:t>
            </w:r>
          </w:p>
        </w:tc>
        <w:tc>
          <w:tcPr>
            <w:tcW w:w="4820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Історія кінематографу 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Миславський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В.Н.</w:t>
            </w:r>
          </w:p>
        </w:tc>
        <w:tc>
          <w:tcPr>
            <w:tcW w:w="43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Майстерність актора (пр.)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Февральова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AD0AF9" w:rsidRPr="00064477" w:rsidTr="00741735">
        <w:tc>
          <w:tcPr>
            <w:tcW w:w="725" w:type="dxa"/>
            <w:vMerge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536" w:type="dxa"/>
          </w:tcPr>
          <w:p w:rsidR="00F361BE" w:rsidRPr="00EC04BD" w:rsidRDefault="00F361BE" w:rsidP="00053953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4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22.09, 29.09 </w:t>
            </w:r>
            <w:r w:rsidRPr="00EC0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Інноваційні технічні засоби мистецтво-видовищних форм (</w:t>
            </w:r>
            <w:proofErr w:type="spellStart"/>
            <w:r w:rsidRPr="00EC0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EC0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   </w:t>
            </w:r>
            <w:proofErr w:type="spellStart"/>
            <w:r w:rsidRPr="00EC0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Гіхонк</w:t>
            </w:r>
            <w:proofErr w:type="spellEnd"/>
            <w:r w:rsidRPr="00EC0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А.Ю.</w:t>
            </w:r>
          </w:p>
          <w:p w:rsidR="00AD0AF9" w:rsidRPr="00EC04BD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4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6.10-8.12 </w:t>
            </w:r>
            <w:r w:rsidRPr="00EC0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Сценографія малих форм сценічного мистецтва (пр.) </w:t>
            </w:r>
            <w:proofErr w:type="spellStart"/>
            <w:r w:rsidRPr="00EC0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Чадов</w:t>
            </w:r>
            <w:proofErr w:type="spellEnd"/>
            <w:r w:rsidRPr="00EC0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</w:t>
            </w:r>
          </w:p>
        </w:tc>
        <w:tc>
          <w:tcPr>
            <w:tcW w:w="4820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Майстерність актора (пр.)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Февральова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 </w:t>
            </w:r>
            <w:r w:rsidRPr="00F925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1.12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D0AF9" w:rsidTr="00741735">
        <w:tc>
          <w:tcPr>
            <w:tcW w:w="725" w:type="dxa"/>
            <w:vMerge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45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4B1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6.10-8.12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Сценографія малих форм сценічного мистецтва (пр. 1 год. )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</w:t>
            </w:r>
          </w:p>
        </w:tc>
        <w:tc>
          <w:tcPr>
            <w:tcW w:w="4820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0AF9" w:rsidRPr="00C412B4" w:rsidTr="00741735">
        <w:tc>
          <w:tcPr>
            <w:tcW w:w="725" w:type="dxa"/>
            <w:vMerge w:val="restart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971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536" w:type="dxa"/>
          </w:tcPr>
          <w:p w:rsidR="00AD0AF9" w:rsidRPr="00EE609D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AD0AF9" w:rsidRPr="00A729D4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29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21.10-2.12 КЗВ: Грим (пр. по 2 год.), 9.12 1 год. (пр.)  </w:t>
            </w:r>
            <w:proofErr w:type="spellStart"/>
            <w:r w:rsidRPr="00A729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Проскурякова</w:t>
            </w:r>
            <w:proofErr w:type="spellEnd"/>
            <w:r w:rsidRPr="00A729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  </w:t>
            </w:r>
          </w:p>
        </w:tc>
        <w:tc>
          <w:tcPr>
            <w:tcW w:w="43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0AF9" w:rsidRPr="00C412B4" w:rsidTr="00741735">
        <w:tc>
          <w:tcPr>
            <w:tcW w:w="725" w:type="dxa"/>
            <w:vMerge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5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Режисура шоу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артпроєктів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по 2 год. по 21.10) , 28.10 (1год.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./1 пр.) , (пр. по 2 год. 4.11-9.12)  Островська М.В.</w:t>
            </w:r>
          </w:p>
        </w:tc>
        <w:tc>
          <w:tcPr>
            <w:tcW w:w="4820" w:type="dxa"/>
          </w:tcPr>
          <w:p w:rsidR="00AD0AF9" w:rsidRPr="00A729D4" w:rsidRDefault="00AD0AF9" w:rsidP="00E540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29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Грим (пр.) </w:t>
            </w:r>
            <w:proofErr w:type="spellStart"/>
            <w:r w:rsidRPr="00A729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Проскурякова</w:t>
            </w:r>
            <w:proofErr w:type="spellEnd"/>
            <w:r w:rsidRPr="00A729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                   </w:t>
            </w:r>
          </w:p>
        </w:tc>
        <w:tc>
          <w:tcPr>
            <w:tcW w:w="4336" w:type="dxa"/>
          </w:tcPr>
          <w:p w:rsidR="00AD0AF9" w:rsidRPr="00EE609D" w:rsidRDefault="00AD0AF9" w:rsidP="00053953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</w:tr>
      <w:tr w:rsidR="00AD0AF9" w:rsidRPr="00C412B4" w:rsidTr="00741735">
        <w:tc>
          <w:tcPr>
            <w:tcW w:w="725" w:type="dxa"/>
            <w:vMerge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5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Режисура шоу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артпроєктів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(пр.) Островська М.В. по 11.11 по 2 год.,    18.11 1 год.</w:t>
            </w:r>
          </w:p>
        </w:tc>
        <w:tc>
          <w:tcPr>
            <w:tcW w:w="4820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Сценічна мова (пр. 1 год.) Світлична О.О.</w:t>
            </w:r>
          </w:p>
        </w:tc>
        <w:tc>
          <w:tcPr>
            <w:tcW w:w="4336" w:type="dxa"/>
          </w:tcPr>
          <w:p w:rsidR="00AD0AF9" w:rsidRPr="00053953" w:rsidRDefault="00AD0AF9" w:rsidP="00053953">
            <w:pPr>
              <w:spacing w:after="100" w:afterAutospacing="1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</w:p>
        </w:tc>
      </w:tr>
      <w:tr w:rsidR="00AD0AF9" w:rsidRPr="00C412B4" w:rsidTr="00741735">
        <w:tc>
          <w:tcPr>
            <w:tcW w:w="725" w:type="dxa"/>
            <w:vMerge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5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AD0AF9" w:rsidRPr="004F1028" w:rsidRDefault="00AD0AF9" w:rsidP="00053953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D0AF9" w:rsidRPr="00C412B4" w:rsidTr="00741735">
        <w:tc>
          <w:tcPr>
            <w:tcW w:w="725" w:type="dxa"/>
            <w:vMerge w:val="restart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971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536" w:type="dxa"/>
          </w:tcPr>
          <w:p w:rsidR="00AD0AF9" w:rsidRPr="00EE609D" w:rsidRDefault="00F361BE" w:rsidP="008C4B1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61B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17.09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0AF9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Світлове оформлення  масових свят та вистав </w:t>
            </w:r>
            <w:proofErr w:type="spellStart"/>
            <w:r w:rsidR="00AD0AF9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Гіхонк</w:t>
            </w:r>
            <w:proofErr w:type="spellEnd"/>
            <w:r w:rsidR="00AD0AF9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А.Ю.</w:t>
            </w:r>
            <w:r w:rsidR="00AD0AF9" w:rsidRPr="00EE60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AD0AF9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(пр.)</w:t>
            </w:r>
          </w:p>
        </w:tc>
        <w:tc>
          <w:tcPr>
            <w:tcW w:w="4820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0AF9" w:rsidRPr="00C412B4" w:rsidTr="00741735">
        <w:tc>
          <w:tcPr>
            <w:tcW w:w="725" w:type="dxa"/>
            <w:vMerge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5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театру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</w:p>
        </w:tc>
        <w:tc>
          <w:tcPr>
            <w:tcW w:w="4820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Специфіка професійного розвитку актора: кастинг, портфоліо,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відеопроби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Проскурякова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43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театру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</w:p>
        </w:tc>
      </w:tr>
      <w:tr w:rsidR="00AD0AF9" w:rsidRPr="00C412B4" w:rsidTr="00741735">
        <w:tc>
          <w:tcPr>
            <w:tcW w:w="725" w:type="dxa"/>
            <w:vMerge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5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Майстерність ведучого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Сікалов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І.А.</w:t>
            </w:r>
          </w:p>
        </w:tc>
        <w:tc>
          <w:tcPr>
            <w:tcW w:w="4820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Майстерність актора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Лебедь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А.С.</w:t>
            </w:r>
          </w:p>
        </w:tc>
        <w:tc>
          <w:tcPr>
            <w:tcW w:w="43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0AF9" w:rsidTr="00741735">
        <w:tc>
          <w:tcPr>
            <w:tcW w:w="725" w:type="dxa"/>
            <w:vMerge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5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17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3.09, 10.09, 17.09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Майстерність актора       (пр. 1 год. 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Лебедь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А.С.</w:t>
            </w:r>
          </w:p>
        </w:tc>
        <w:tc>
          <w:tcPr>
            <w:tcW w:w="43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0AF9" w:rsidTr="00741735">
        <w:tc>
          <w:tcPr>
            <w:tcW w:w="725" w:type="dxa"/>
            <w:vMerge w:val="restart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971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5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AD0AF9" w:rsidRPr="00EE609D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0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 9.15</w:t>
            </w:r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 год.) </w:t>
            </w:r>
            <w:r w:rsidR="0026103C" w:rsidRPr="0026103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18.09-30.10</w:t>
            </w:r>
            <w:r w:rsidR="002610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Комплексна система пластичного виховання актора (пр.) </w:t>
            </w:r>
            <w:proofErr w:type="spellStart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Самойлова</w:t>
            </w:r>
            <w:proofErr w:type="spellEnd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Е.С. </w:t>
            </w:r>
            <w:r w:rsidRPr="00EE60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6.11</w:t>
            </w:r>
            <w:r w:rsidR="002610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- 2 год. пр.</w:t>
            </w:r>
          </w:p>
        </w:tc>
        <w:tc>
          <w:tcPr>
            <w:tcW w:w="4336" w:type="dxa"/>
          </w:tcPr>
          <w:p w:rsidR="00AD0AF9" w:rsidRPr="00A729D4" w:rsidRDefault="00F92542" w:rsidP="000F2B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254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18.09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0AF9" w:rsidRPr="00A729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Практикум з хореографії (пр.) Мостовий Д.П.</w:t>
            </w:r>
          </w:p>
        </w:tc>
      </w:tr>
      <w:tr w:rsidR="00AD0AF9" w:rsidTr="00741735">
        <w:tc>
          <w:tcPr>
            <w:tcW w:w="725" w:type="dxa"/>
            <w:vMerge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5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Практикум з режисури театралізованого концерту (пр.) Островська М.В.</w:t>
            </w:r>
          </w:p>
        </w:tc>
        <w:tc>
          <w:tcPr>
            <w:tcW w:w="4820" w:type="dxa"/>
          </w:tcPr>
          <w:p w:rsidR="00AD0AF9" w:rsidRPr="00EE609D" w:rsidRDefault="0026103C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03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18.09-11.12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0AF9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Комплексна система пластичного виховання актора (пр.)  </w:t>
            </w:r>
            <w:proofErr w:type="spellStart"/>
            <w:r w:rsidR="00AD0AF9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Самойлова</w:t>
            </w:r>
            <w:proofErr w:type="spellEnd"/>
            <w:r w:rsidR="00AD0AF9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Е.С.</w:t>
            </w:r>
          </w:p>
        </w:tc>
        <w:tc>
          <w:tcPr>
            <w:tcW w:w="4336" w:type="dxa"/>
          </w:tcPr>
          <w:p w:rsidR="00AD0AF9" w:rsidRPr="00A729D4" w:rsidRDefault="00F92542" w:rsidP="000F2B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254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18.09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0AF9" w:rsidRPr="00A729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Практикум з хореографії (пр.) Мостовий Д.П.</w:t>
            </w:r>
          </w:p>
        </w:tc>
      </w:tr>
      <w:tr w:rsidR="00AD0AF9" w:rsidTr="00741735">
        <w:tc>
          <w:tcPr>
            <w:tcW w:w="725" w:type="dxa"/>
            <w:vMerge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5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Практикум з режисури театралізованого концерту (пр.) Островська М.В.</w:t>
            </w:r>
            <w:r w:rsidRPr="00A66B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6.11</w:t>
            </w:r>
          </w:p>
        </w:tc>
        <w:tc>
          <w:tcPr>
            <w:tcW w:w="4820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0AF9" w:rsidTr="00741735">
        <w:tc>
          <w:tcPr>
            <w:tcW w:w="725" w:type="dxa"/>
            <w:vMerge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5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0AF9" w:rsidTr="00741735">
        <w:tc>
          <w:tcPr>
            <w:tcW w:w="725" w:type="dxa"/>
            <w:vMerge w:val="restart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</w:p>
        </w:tc>
        <w:tc>
          <w:tcPr>
            <w:tcW w:w="971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536" w:type="dxa"/>
          </w:tcPr>
          <w:p w:rsidR="00AD0AF9" w:rsidRPr="00EE609D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AD0AF9" w:rsidRPr="00EE609D" w:rsidRDefault="00F361BE" w:rsidP="00992F3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61B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24.10 – 21</w:t>
            </w:r>
            <w:r w:rsidR="00AD0AF9" w:rsidRPr="00F361B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.11</w:t>
            </w:r>
            <w:r w:rsidR="00AD0AF9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D0AF9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КЗВ:Основи</w:t>
            </w:r>
            <w:proofErr w:type="spellEnd"/>
            <w:r w:rsidR="00AD0AF9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D0AF9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відеомонтажу</w:t>
            </w:r>
            <w:proofErr w:type="spellEnd"/>
            <w:r w:rsidR="00AD0AF9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(пр. ) </w:t>
            </w:r>
            <w:proofErr w:type="spellStart"/>
            <w:r w:rsidR="00AD0AF9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Гіхонк</w:t>
            </w:r>
            <w:proofErr w:type="spellEnd"/>
            <w:r w:rsidR="00AD0AF9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А.Ю.</w:t>
            </w:r>
          </w:p>
        </w:tc>
        <w:tc>
          <w:tcPr>
            <w:tcW w:w="4336" w:type="dxa"/>
          </w:tcPr>
          <w:p w:rsidR="00AD0AF9" w:rsidRPr="00AD48F0" w:rsidRDefault="00AD0AF9" w:rsidP="00053953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</w:tr>
      <w:tr w:rsidR="00AD0AF9" w:rsidRPr="00A66BF2" w:rsidTr="00741735">
        <w:tc>
          <w:tcPr>
            <w:tcW w:w="725" w:type="dxa"/>
            <w:vMerge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536" w:type="dxa"/>
          </w:tcPr>
          <w:p w:rsidR="00AD0AF9" w:rsidRPr="00EE609D" w:rsidRDefault="00AD0AF9" w:rsidP="00CC7BB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AD0AF9" w:rsidRPr="00EE609D" w:rsidRDefault="00F361BE" w:rsidP="00992F3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61B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24.10 – 21</w:t>
            </w:r>
            <w:r w:rsidR="00AD0AF9" w:rsidRPr="00F361B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.11</w:t>
            </w:r>
            <w:r w:rsidR="00AD0AF9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КЗВ:Основи відео монтажу         (пр. ) </w:t>
            </w:r>
            <w:proofErr w:type="spellStart"/>
            <w:r w:rsidR="00AD0AF9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Гіхонк</w:t>
            </w:r>
            <w:proofErr w:type="spellEnd"/>
            <w:r w:rsidR="00AD0AF9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А.Ю.</w:t>
            </w:r>
          </w:p>
        </w:tc>
        <w:tc>
          <w:tcPr>
            <w:tcW w:w="4336" w:type="dxa"/>
          </w:tcPr>
          <w:p w:rsidR="00AD0AF9" w:rsidRPr="00EE609D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60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19.09 – 21.11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Вокальний ансамбль в музично-драматичному театрі (пр.) </w:t>
            </w:r>
            <w:proofErr w:type="spellStart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Кудрич</w:t>
            </w:r>
            <w:proofErr w:type="spellEnd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 , Іванов В.В.</w:t>
            </w:r>
          </w:p>
        </w:tc>
      </w:tr>
      <w:tr w:rsidR="00AD0AF9" w:rsidRPr="00A66BF2" w:rsidTr="00A36B24">
        <w:tc>
          <w:tcPr>
            <w:tcW w:w="725" w:type="dxa"/>
            <w:vMerge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Merge w:val="restart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13692" w:type="dxa"/>
            <w:gridSpan w:val="3"/>
          </w:tcPr>
          <w:p w:rsidR="00AD0AF9" w:rsidRPr="00EE609D" w:rsidRDefault="00F361BE" w:rsidP="0054313C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61B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19.09-17.10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0AF9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Основи </w:t>
            </w:r>
            <w:proofErr w:type="spellStart"/>
            <w:r w:rsidR="00AD0AF9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відеомонтажу</w:t>
            </w:r>
            <w:proofErr w:type="spellEnd"/>
            <w:r w:rsidR="00AD0AF9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AD0AF9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AD0AF9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 </w:t>
            </w:r>
            <w:proofErr w:type="spellStart"/>
            <w:r w:rsidR="00AD0AF9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Гіхонк</w:t>
            </w:r>
            <w:proofErr w:type="spellEnd"/>
            <w:r w:rsidR="00AD0AF9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А.Ю.</w:t>
            </w:r>
          </w:p>
        </w:tc>
      </w:tr>
      <w:tr w:rsidR="00F361BE" w:rsidRPr="00A66BF2" w:rsidTr="00741735">
        <w:tc>
          <w:tcPr>
            <w:tcW w:w="725" w:type="dxa"/>
            <w:vMerge/>
          </w:tcPr>
          <w:p w:rsidR="00F361BE" w:rsidRDefault="00F361BE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Merge/>
          </w:tcPr>
          <w:p w:rsidR="00F361BE" w:rsidRDefault="00F361BE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F361BE" w:rsidRPr="00EE609D" w:rsidRDefault="00F361BE" w:rsidP="00126A2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61B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24.10 – 21.11</w:t>
            </w:r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КЗВ:Основи</w:t>
            </w:r>
            <w:proofErr w:type="spellEnd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відеомонтажу</w:t>
            </w:r>
            <w:proofErr w:type="spellEnd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(пр. ) </w:t>
            </w:r>
            <w:proofErr w:type="spellStart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Гіхонк</w:t>
            </w:r>
            <w:proofErr w:type="spellEnd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А.Ю.</w:t>
            </w:r>
          </w:p>
        </w:tc>
        <w:tc>
          <w:tcPr>
            <w:tcW w:w="4820" w:type="dxa"/>
          </w:tcPr>
          <w:p w:rsidR="00F361BE" w:rsidRPr="00EE609D" w:rsidRDefault="00F361BE" w:rsidP="0005395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F361BE" w:rsidRPr="00EE609D" w:rsidRDefault="00F361BE" w:rsidP="00126A2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61B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24.10 – 21.11</w:t>
            </w:r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r w:rsidR="00A954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В:Основи</w:t>
            </w:r>
            <w:proofErr w:type="spellEnd"/>
            <w:r w:rsidR="00A954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954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відеомонтажу</w:t>
            </w:r>
            <w:proofErr w:type="spellEnd"/>
            <w:r w:rsidR="00A954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(пр. ) </w:t>
            </w:r>
            <w:proofErr w:type="spellStart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Гіхонк</w:t>
            </w:r>
            <w:proofErr w:type="spellEnd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А.Ю.</w:t>
            </w:r>
          </w:p>
        </w:tc>
      </w:tr>
      <w:tr w:rsidR="00F361BE" w:rsidRPr="00A66BF2" w:rsidTr="00741735">
        <w:tc>
          <w:tcPr>
            <w:tcW w:w="725" w:type="dxa"/>
            <w:vMerge/>
          </w:tcPr>
          <w:p w:rsidR="00F361BE" w:rsidRDefault="00F361BE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F361BE" w:rsidRDefault="00F361BE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536" w:type="dxa"/>
          </w:tcPr>
          <w:p w:rsidR="00F361BE" w:rsidRPr="00EE609D" w:rsidRDefault="00F361BE" w:rsidP="00126A2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61B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24.10 – 21.11</w:t>
            </w:r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КЗВ:Основи відео монтажу         (пр. ) </w:t>
            </w:r>
            <w:proofErr w:type="spellStart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Гіхонк</w:t>
            </w:r>
            <w:proofErr w:type="spellEnd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А.Ю.</w:t>
            </w:r>
          </w:p>
        </w:tc>
        <w:tc>
          <w:tcPr>
            <w:tcW w:w="4820" w:type="dxa"/>
          </w:tcPr>
          <w:p w:rsidR="00F361BE" w:rsidRPr="00EE609D" w:rsidRDefault="00F361BE" w:rsidP="0005395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F361BE" w:rsidRPr="00EE609D" w:rsidRDefault="00F361BE" w:rsidP="00126A2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61B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24.10 – 21.11</w:t>
            </w:r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</w:t>
            </w:r>
            <w:r w:rsidR="00A954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ЗВ:Основи відео монтажу   </w:t>
            </w:r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(пр. ) </w:t>
            </w:r>
            <w:proofErr w:type="spellStart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Гіхонк</w:t>
            </w:r>
            <w:proofErr w:type="spellEnd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А.Ю.</w:t>
            </w:r>
          </w:p>
        </w:tc>
      </w:tr>
      <w:tr w:rsidR="00AD0AF9" w:rsidRPr="00A66BF2" w:rsidTr="00741735">
        <w:tc>
          <w:tcPr>
            <w:tcW w:w="725" w:type="dxa"/>
            <w:vMerge w:val="restart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971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536" w:type="dxa"/>
          </w:tcPr>
          <w:p w:rsidR="00AD0AF9" w:rsidRPr="00EC04BD" w:rsidRDefault="00A9544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4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4.10</w:t>
            </w:r>
            <w:r w:rsidRPr="00EC0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Світлове оформлення  масових свят та вистав </w:t>
            </w:r>
            <w:proofErr w:type="spellStart"/>
            <w:r w:rsidRPr="00EC0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Гіхонк</w:t>
            </w:r>
            <w:proofErr w:type="spellEnd"/>
            <w:r w:rsidRPr="00EC0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А.Ю.</w:t>
            </w:r>
            <w:r w:rsidRPr="00EC04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C0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(пр.)</w:t>
            </w:r>
          </w:p>
        </w:tc>
        <w:tc>
          <w:tcPr>
            <w:tcW w:w="4820" w:type="dxa"/>
          </w:tcPr>
          <w:p w:rsidR="00AD0AF9" w:rsidRPr="00436D0F" w:rsidRDefault="00AD0AF9" w:rsidP="00053953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5449" w:rsidTr="00741735">
        <w:tc>
          <w:tcPr>
            <w:tcW w:w="725" w:type="dxa"/>
            <w:vMerge/>
          </w:tcPr>
          <w:p w:rsidR="00A95449" w:rsidRDefault="00A9544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A95449" w:rsidRDefault="00A9544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536" w:type="dxa"/>
          </w:tcPr>
          <w:p w:rsidR="00A95449" w:rsidRDefault="00A95449" w:rsidP="0020058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4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4.10</w:t>
            </w:r>
            <w:r w:rsidRPr="00EC0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Світлове оформлення  масових свят та вистав </w:t>
            </w:r>
            <w:proofErr w:type="spellStart"/>
            <w:r w:rsidRPr="00EC0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Гіхонк</w:t>
            </w:r>
            <w:proofErr w:type="spellEnd"/>
            <w:r w:rsidRPr="00EC0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А.Ю.</w:t>
            </w:r>
            <w:r w:rsidRPr="00EC04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C0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(пр.)</w:t>
            </w:r>
          </w:p>
          <w:p w:rsidR="008F508D" w:rsidRPr="00123C04" w:rsidRDefault="008F508D" w:rsidP="0020058C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3C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11.10</w:t>
            </w:r>
            <w:r w:rsidRPr="00123C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Інноваційні технічні засоби мистецтво-видовищних форм (</w:t>
            </w:r>
            <w:proofErr w:type="spellStart"/>
            <w:r w:rsidRPr="00123C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123C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   </w:t>
            </w:r>
            <w:proofErr w:type="spellStart"/>
            <w:r w:rsidRPr="00123C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Гіхонк</w:t>
            </w:r>
            <w:proofErr w:type="spellEnd"/>
            <w:r w:rsidRPr="00123C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А.Ю.</w:t>
            </w:r>
          </w:p>
        </w:tc>
        <w:tc>
          <w:tcPr>
            <w:tcW w:w="4820" w:type="dxa"/>
          </w:tcPr>
          <w:p w:rsidR="00A95449" w:rsidRDefault="00A9544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A95449" w:rsidRDefault="00A9544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5449" w:rsidTr="00741735">
        <w:tc>
          <w:tcPr>
            <w:tcW w:w="725" w:type="dxa"/>
            <w:vMerge/>
          </w:tcPr>
          <w:p w:rsidR="00A95449" w:rsidRDefault="00A9544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A95449" w:rsidRDefault="00A9544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536" w:type="dxa"/>
          </w:tcPr>
          <w:p w:rsidR="00A95449" w:rsidRDefault="00A9544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A95449" w:rsidRPr="00436D0F" w:rsidRDefault="00A95449" w:rsidP="00053953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A95449" w:rsidRDefault="00A9544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5449" w:rsidTr="00741735">
        <w:tc>
          <w:tcPr>
            <w:tcW w:w="725" w:type="dxa"/>
            <w:vMerge/>
          </w:tcPr>
          <w:p w:rsidR="00A95449" w:rsidRDefault="00A9544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A95449" w:rsidRDefault="00A9544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536" w:type="dxa"/>
          </w:tcPr>
          <w:p w:rsidR="00A95449" w:rsidRDefault="00A9544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A95449" w:rsidRDefault="00A9544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A95449" w:rsidRDefault="00A9544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F0F9B" w:rsidRDefault="00AF0F9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</w:p>
    <w:p w:rsidR="00F1683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3CA5">
        <w:rPr>
          <w:rFonts w:ascii="Times New Roman" w:hAnsi="Times New Roman" w:cs="Times New Roman"/>
          <w:sz w:val="24"/>
          <w:szCs w:val="24"/>
          <w:lang w:val="uk-UA"/>
        </w:rPr>
        <w:t>Роман НАБОКОВ</w:t>
      </w:r>
    </w:p>
    <w:p w:rsidR="00F1683B" w:rsidRPr="00AF0F9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 w:rsidRPr="00097559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F1683B" w:rsidRPr="00AF0F9B" w:rsidSect="00AF0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01C5"/>
    <w:rsid w:val="00053953"/>
    <w:rsid w:val="0005405C"/>
    <w:rsid w:val="00064477"/>
    <w:rsid w:val="00097559"/>
    <w:rsid w:val="000D7D82"/>
    <w:rsid w:val="000E22F8"/>
    <w:rsid w:val="00123C04"/>
    <w:rsid w:val="00132C5D"/>
    <w:rsid w:val="00183C76"/>
    <w:rsid w:val="001D081F"/>
    <w:rsid w:val="00217E48"/>
    <w:rsid w:val="002359D9"/>
    <w:rsid w:val="002471CE"/>
    <w:rsid w:val="0026103C"/>
    <w:rsid w:val="00265999"/>
    <w:rsid w:val="00267D1E"/>
    <w:rsid w:val="002D7C04"/>
    <w:rsid w:val="002E2E1F"/>
    <w:rsid w:val="00305AAD"/>
    <w:rsid w:val="003501C5"/>
    <w:rsid w:val="003C0A07"/>
    <w:rsid w:val="004102A0"/>
    <w:rsid w:val="00420F90"/>
    <w:rsid w:val="00436D0F"/>
    <w:rsid w:val="00447222"/>
    <w:rsid w:val="004F1028"/>
    <w:rsid w:val="005042D2"/>
    <w:rsid w:val="00526FB7"/>
    <w:rsid w:val="0054313C"/>
    <w:rsid w:val="0059280C"/>
    <w:rsid w:val="00621F4D"/>
    <w:rsid w:val="00667F83"/>
    <w:rsid w:val="006F08D6"/>
    <w:rsid w:val="00741735"/>
    <w:rsid w:val="00775FCB"/>
    <w:rsid w:val="00784392"/>
    <w:rsid w:val="007F16A5"/>
    <w:rsid w:val="00835A46"/>
    <w:rsid w:val="00885677"/>
    <w:rsid w:val="008A1922"/>
    <w:rsid w:val="008C4B16"/>
    <w:rsid w:val="008D7403"/>
    <w:rsid w:val="008F508D"/>
    <w:rsid w:val="0095542B"/>
    <w:rsid w:val="00A249F5"/>
    <w:rsid w:val="00A63CA5"/>
    <w:rsid w:val="00A65659"/>
    <w:rsid w:val="00A66BF2"/>
    <w:rsid w:val="00A717DC"/>
    <w:rsid w:val="00A71999"/>
    <w:rsid w:val="00A729D4"/>
    <w:rsid w:val="00A81095"/>
    <w:rsid w:val="00A831E9"/>
    <w:rsid w:val="00A95449"/>
    <w:rsid w:val="00AC0FDF"/>
    <w:rsid w:val="00AD0AF9"/>
    <w:rsid w:val="00AD48F0"/>
    <w:rsid w:val="00AF0F9B"/>
    <w:rsid w:val="00B4115B"/>
    <w:rsid w:val="00B6392C"/>
    <w:rsid w:val="00B75442"/>
    <w:rsid w:val="00C0544E"/>
    <w:rsid w:val="00C412B4"/>
    <w:rsid w:val="00CA0F0A"/>
    <w:rsid w:val="00CE36A7"/>
    <w:rsid w:val="00CF00C6"/>
    <w:rsid w:val="00D079B5"/>
    <w:rsid w:val="00D41147"/>
    <w:rsid w:val="00DC3CE0"/>
    <w:rsid w:val="00DF05C3"/>
    <w:rsid w:val="00DF2A0D"/>
    <w:rsid w:val="00E5401D"/>
    <w:rsid w:val="00E81C7B"/>
    <w:rsid w:val="00EA5D7D"/>
    <w:rsid w:val="00EC04BD"/>
    <w:rsid w:val="00EE609D"/>
    <w:rsid w:val="00F1683B"/>
    <w:rsid w:val="00F361BE"/>
    <w:rsid w:val="00F92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D9726"/>
  <w15:docId w15:val="{61F377F1-CD54-4DB0-8559-5093736D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Олюля</cp:lastModifiedBy>
  <cp:revision>42</cp:revision>
  <dcterms:created xsi:type="dcterms:W3CDTF">2025-07-14T08:44:00Z</dcterms:created>
  <dcterms:modified xsi:type="dcterms:W3CDTF">2025-09-16T09:49:00Z</dcterms:modified>
</cp:coreProperties>
</file>