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3E8A5C3" w14:textId="77777777" w:rsidR="00E40C5A" w:rsidRPr="00B967D9" w:rsidRDefault="004865D7">
      <w:pPr>
        <w:jc w:val="right"/>
        <w:rPr>
          <w:lang w:val="uk-UA"/>
        </w:rPr>
      </w:pPr>
      <w:r w:rsidRPr="00B967D9">
        <w:rPr>
          <w:b/>
          <w:sz w:val="28"/>
          <w:szCs w:val="28"/>
          <w:lang w:val="uk-UA"/>
        </w:rPr>
        <w:tab/>
      </w:r>
      <w:r w:rsidRPr="00B967D9">
        <w:rPr>
          <w:b/>
          <w:lang w:val="uk-UA"/>
        </w:rPr>
        <w:t>ЗАТВЕРДЖУЮ</w:t>
      </w:r>
    </w:p>
    <w:p w14:paraId="4F2C0F24" w14:textId="77777777" w:rsidR="00E40C5A" w:rsidRPr="00B967D9" w:rsidRDefault="004865D7">
      <w:pPr>
        <w:jc w:val="right"/>
        <w:rPr>
          <w:b/>
          <w:lang w:val="uk-UA"/>
        </w:rPr>
      </w:pPr>
      <w:r w:rsidRPr="00B967D9">
        <w:rPr>
          <w:b/>
          <w:lang w:val="uk-UA"/>
        </w:rPr>
        <w:t>Проректор з навчальної роботи</w:t>
      </w:r>
    </w:p>
    <w:p w14:paraId="684DC818" w14:textId="77777777" w:rsidR="00E40C5A" w:rsidRPr="00B967D9" w:rsidRDefault="004865D7">
      <w:pPr>
        <w:jc w:val="right"/>
        <w:rPr>
          <w:b/>
          <w:lang w:val="uk-UA"/>
        </w:rPr>
      </w:pPr>
      <w:r w:rsidRPr="00B967D9">
        <w:rPr>
          <w:b/>
          <w:lang w:val="uk-UA"/>
        </w:rPr>
        <w:t>__________    Інна СТАШЕВСЬКА</w:t>
      </w:r>
    </w:p>
    <w:p w14:paraId="0B022FC4" w14:textId="77777777" w:rsidR="00E40C5A" w:rsidRPr="00B967D9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B967D9">
        <w:rPr>
          <w:sz w:val="28"/>
          <w:szCs w:val="28"/>
          <w:lang w:val="uk-UA"/>
        </w:rPr>
        <w:t>РОЗКЛАД</w:t>
      </w:r>
    </w:p>
    <w:p w14:paraId="6DEF2D05" w14:textId="77777777" w:rsidR="00E40C5A" w:rsidRPr="00B967D9" w:rsidRDefault="004865D7">
      <w:pPr>
        <w:pStyle w:val="1"/>
        <w:spacing w:before="0" w:after="0"/>
        <w:ind w:right="102"/>
        <w:jc w:val="center"/>
        <w:rPr>
          <w:lang w:val="uk-UA"/>
        </w:rPr>
      </w:pPr>
      <w:r w:rsidRPr="00B967D9">
        <w:rPr>
          <w:sz w:val="28"/>
          <w:szCs w:val="28"/>
          <w:lang w:val="uk-UA"/>
        </w:rPr>
        <w:t>занять  3 курсу денної форми навчання</w:t>
      </w:r>
      <w:r w:rsidRPr="00B967D9">
        <w:rPr>
          <w:b w:val="0"/>
          <w:sz w:val="28"/>
          <w:szCs w:val="28"/>
          <w:lang w:val="uk-UA"/>
        </w:rPr>
        <w:t xml:space="preserve"> </w:t>
      </w:r>
      <w:r w:rsidRPr="00B967D9">
        <w:rPr>
          <w:sz w:val="28"/>
          <w:szCs w:val="28"/>
          <w:lang w:val="uk-UA"/>
        </w:rPr>
        <w:t>факультету музичного мистецтва</w:t>
      </w:r>
    </w:p>
    <w:p w14:paraId="0B9F0936" w14:textId="77777777" w:rsidR="00E40C5A" w:rsidRPr="00B967D9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B967D9">
        <w:rPr>
          <w:sz w:val="28"/>
          <w:szCs w:val="28"/>
          <w:lang w:val="uk-UA"/>
        </w:rPr>
        <w:t>у 5 семестрі 2026/2027 н. р.</w:t>
      </w:r>
    </w:p>
    <w:p w14:paraId="6F3121C6" w14:textId="00EDB6C6" w:rsidR="00E40C5A" w:rsidRDefault="004865D7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 w:rsidRPr="00B967D9">
        <w:rPr>
          <w:sz w:val="28"/>
          <w:szCs w:val="28"/>
          <w:lang w:val="uk-UA"/>
        </w:rPr>
        <w:t>з 1.09 по 12.12  (15)</w:t>
      </w:r>
    </w:p>
    <w:p w14:paraId="7F0D860F" w14:textId="77777777" w:rsidR="00E40C5A" w:rsidRPr="00B967D9" w:rsidRDefault="00E40C5A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tbl>
      <w:tblPr>
        <w:tblW w:w="14750" w:type="dxa"/>
        <w:tblInd w:w="-15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"/>
        <w:gridCol w:w="171"/>
        <w:gridCol w:w="504"/>
        <w:gridCol w:w="2420"/>
        <w:gridCol w:w="2552"/>
        <w:gridCol w:w="2133"/>
        <w:gridCol w:w="2119"/>
        <w:gridCol w:w="2108"/>
        <w:gridCol w:w="2222"/>
        <w:gridCol w:w="27"/>
      </w:tblGrid>
      <w:tr w:rsidR="00E40C5A" w:rsidRPr="00B967D9" w14:paraId="3B9DAA52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4DCFBAA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День</w:t>
            </w:r>
          </w:p>
        </w:tc>
        <w:tc>
          <w:tcPr>
            <w:tcW w:w="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CAF794E" w14:textId="77777777" w:rsidR="00E40C5A" w:rsidRPr="00B967D9" w:rsidRDefault="00E40C5A">
            <w:pPr>
              <w:snapToGri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2CD894B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Час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218C1B6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Хорове диригування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CC3730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Народний спів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76DFEA3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Народні інструменти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1CE70A7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Музичне мистецтво</w:t>
            </w:r>
          </w:p>
          <w:p w14:paraId="17C4B4C6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 xml:space="preserve"> естради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057DE61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Естрадний спів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5FB0FE5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Академічний спів</w:t>
            </w:r>
          </w:p>
        </w:tc>
      </w:tr>
      <w:tr w:rsidR="00E40C5A" w:rsidRPr="00B967D9" w14:paraId="416C5CF8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9BD572" w14:textId="77777777" w:rsidR="00E40C5A" w:rsidRPr="00B967D9" w:rsidRDefault="00E40C5A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7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7583F18" w14:textId="77777777" w:rsidR="00E40C5A" w:rsidRPr="00B967D9" w:rsidRDefault="00E40C5A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F795CE6" w14:textId="77777777" w:rsidR="00E40C5A" w:rsidRPr="00B967D9" w:rsidRDefault="00E40C5A">
            <w:pPr>
              <w:snapToGrid w:val="0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DEDD3F2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7E8D670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775357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EC5037A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723351D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CB9728E" w14:textId="77777777" w:rsidR="00E40C5A" w:rsidRPr="00B967D9" w:rsidRDefault="004865D7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B967D9">
              <w:rPr>
                <w:b/>
                <w:bCs/>
                <w:sz w:val="18"/>
                <w:szCs w:val="18"/>
                <w:lang w:val="uk-UA"/>
              </w:rPr>
              <w:t>Дисципліна</w:t>
            </w:r>
          </w:p>
        </w:tc>
      </w:tr>
      <w:tr w:rsidR="00E40C5A" w:rsidRPr="00B967D9" w14:paraId="6D45D01F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5377673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Пн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BC80A3E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43DDF1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A444D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Вокально-</w:t>
            </w:r>
          </w:p>
          <w:p w14:paraId="2CF254C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фонопедична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методика та реабілітація голосу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-Юрченко В.О.</w:t>
            </w:r>
          </w:p>
          <w:p w14:paraId="67AA701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o6uf6q2s</w:t>
            </w:r>
          </w:p>
          <w:p w14:paraId="527479ED" w14:textId="77777777" w:rsidR="00E40C5A" w:rsidRDefault="0072196E" w:rsidP="004414BD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6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109B057D" w14:textId="467D5D63" w:rsidR="00B967D9" w:rsidRPr="00B967D9" w:rsidRDefault="00B967D9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2E4BC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 методика</w:t>
            </w:r>
          </w:p>
          <w:p w14:paraId="591EC493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джазової вокальної</w:t>
            </w:r>
          </w:p>
          <w:p w14:paraId="0C6811B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імпровізації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 </w:t>
            </w:r>
            <w:r w:rsidRPr="00B967D9">
              <w:rPr>
                <w:b/>
                <w:sz w:val="20"/>
                <w:szCs w:val="20"/>
                <w:lang w:val="uk-UA"/>
              </w:rPr>
              <w:t>по 28.09</w:t>
            </w:r>
          </w:p>
          <w:p w14:paraId="0F7CA34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3B908FB1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7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E55C4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120DF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AEDEC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 методика джазової вокальної імпровізації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</w:t>
            </w:r>
            <w:r w:rsidRPr="00B967D9">
              <w:rPr>
                <w:b/>
                <w:sz w:val="20"/>
                <w:szCs w:val="20"/>
                <w:lang w:val="uk-UA"/>
              </w:rPr>
              <w:t xml:space="preserve"> по 28.09</w:t>
            </w:r>
          </w:p>
          <w:p w14:paraId="4BA6340B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4227599C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8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A57C1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996E7C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4D995DEE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4E1C84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1A8B31F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FEC647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D6BF2E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Вокально-</w:t>
            </w:r>
          </w:p>
          <w:p w14:paraId="1B71506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фонопедична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методика та реабілітація голосу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-Юрченко В.О.</w:t>
            </w:r>
          </w:p>
          <w:p w14:paraId="65257F10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o6uf6q2s</w:t>
            </w:r>
          </w:p>
          <w:p w14:paraId="2E49B0FA" w14:textId="77777777" w:rsidR="00E40C5A" w:rsidRDefault="0072196E" w:rsidP="004414BD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9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6A88833E" w14:textId="59766691" w:rsidR="00B967D9" w:rsidRPr="00B967D9" w:rsidRDefault="00B967D9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1FDA16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FE3B6E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3AE911" w14:textId="77777777" w:rsidR="00E40C5A" w:rsidRPr="00B967D9" w:rsidRDefault="00E40C5A" w:rsidP="004414B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0BFFA1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Сценічний практикум естрадно-пісенного виконавства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Пека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Н. </w:t>
            </w:r>
            <w:r w:rsidRPr="00B967D9">
              <w:rPr>
                <w:b/>
                <w:sz w:val="20"/>
                <w:szCs w:val="20"/>
                <w:lang w:val="uk-UA"/>
              </w:rPr>
              <w:t>по 9.11</w:t>
            </w:r>
          </w:p>
          <w:p w14:paraId="205A7DC9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7bh24t6r</w:t>
            </w:r>
          </w:p>
          <w:p w14:paraId="4A9847A2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0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00F3D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29808E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5E7D0FB6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FB54450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80A642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1B17475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CD4DC6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Хоровий клас та</w:t>
            </w:r>
          </w:p>
          <w:p w14:paraId="522D714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</w:t>
            </w:r>
          </w:p>
          <w:p w14:paraId="345FCB85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хорова практика </w:t>
            </w:r>
            <w:r w:rsidRPr="00B967D9">
              <w:rPr>
                <w:b/>
                <w:sz w:val="20"/>
                <w:szCs w:val="20"/>
                <w:lang w:val="uk-UA"/>
              </w:rPr>
              <w:t>по 7.12</w:t>
            </w:r>
          </w:p>
          <w:p w14:paraId="5A0F8A87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Бойко В.Г</w:t>
            </w:r>
          </w:p>
          <w:p w14:paraId="21423563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02326F6B" w14:textId="77777777" w:rsidR="00E40C5A" w:rsidRDefault="0072196E" w:rsidP="004414BD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11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0406D05D" w14:textId="5C173AAA" w:rsidR="00B967D9" w:rsidRPr="00B967D9" w:rsidRDefault="00B967D9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74388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A899F5" w14:textId="77777777" w:rsidR="00E40C5A" w:rsidRPr="00B967D9" w:rsidRDefault="00E40C5A" w:rsidP="004414B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95821A" w14:textId="32945E2D" w:rsidR="00B967D9" w:rsidRPr="00B967D9" w:rsidRDefault="004865D7" w:rsidP="00B967D9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з 14.09</w:t>
            </w:r>
            <w:r w:rsidR="002E7E79" w:rsidRPr="00B967D9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14:paraId="46D8BCD1" w14:textId="77777777" w:rsidR="00A95515" w:rsidRPr="00B967D9" w:rsidRDefault="00A95515" w:rsidP="00A95515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03D0858E" w14:textId="77777777" w:rsidR="00A95515" w:rsidRPr="00B967D9" w:rsidRDefault="00A95515" w:rsidP="00A95515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71A05414" w14:textId="77777777" w:rsidR="00A95515" w:rsidRPr="00B967D9" w:rsidRDefault="00A95515" w:rsidP="00A95515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424E049A" w14:textId="76196D18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Плужников В.М.</w:t>
            </w:r>
          </w:p>
          <w:p w14:paraId="6F115F6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16F11DB2" w14:textId="77777777" w:rsidR="00E40C5A" w:rsidRPr="00B967D9" w:rsidRDefault="0072196E" w:rsidP="004414BD">
            <w:pPr>
              <w:jc w:val="center"/>
              <w:rPr>
                <w:rStyle w:val="a6"/>
                <w:sz w:val="20"/>
                <w:szCs w:val="20"/>
                <w:lang w:val="uk-UA"/>
              </w:rPr>
            </w:pPr>
            <w:hyperlink r:id="rId12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08860DAC" w14:textId="7E8D89EC" w:rsidR="002E7E79" w:rsidRPr="00B967D9" w:rsidRDefault="002E7E79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C740C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BC13F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A0149E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05D059E9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ED0AF6D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6E6E189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266FED8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4B4F2E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295FB9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49F5AE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62D3E6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68078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F5B23E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B967D9">
              <w:rPr>
                <w:sz w:val="20"/>
                <w:szCs w:val="20"/>
                <w:lang w:val="uk-UA"/>
              </w:rPr>
              <w:br/>
              <w:t>Давидович Л.В.</w:t>
            </w:r>
            <w:r w:rsidRPr="00B967D9">
              <w:rPr>
                <w:b/>
                <w:sz w:val="20"/>
                <w:szCs w:val="20"/>
                <w:lang w:val="uk-UA"/>
              </w:rPr>
              <w:t xml:space="preserve"> по 5.10</w:t>
            </w:r>
          </w:p>
          <w:p w14:paraId="49C3B31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4C30C3B2" w14:textId="71075696" w:rsidR="00DC0717" w:rsidRPr="00B967D9" w:rsidRDefault="0072196E" w:rsidP="00C14541">
            <w:pPr>
              <w:jc w:val="center"/>
              <w:rPr>
                <w:sz w:val="20"/>
                <w:szCs w:val="20"/>
                <w:lang w:val="uk-UA"/>
              </w:rPr>
            </w:pPr>
            <w:hyperlink r:id="rId13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5545F294" w14:textId="77777777" w:rsidTr="00F45D00"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515F5BF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lastRenderedPageBreak/>
              <w:t>Вт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6815968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B4FCD63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F872A4D" w14:textId="7571EAAC" w:rsidR="00E40C5A" w:rsidRPr="00B967D9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Музична педагогіка та психологія музики </w:t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Щєпакін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В.М. </w:t>
            </w:r>
            <w:r w:rsidRPr="00B967D9">
              <w:rPr>
                <w:b/>
                <w:sz w:val="20"/>
                <w:szCs w:val="20"/>
                <w:lang w:val="uk-UA"/>
              </w:rPr>
              <w:t>по 13.10</w:t>
            </w:r>
          </w:p>
          <w:p w14:paraId="532241E8" w14:textId="78B4C51D" w:rsidR="00E642A3" w:rsidRPr="00B967D9" w:rsidRDefault="00E642A3" w:rsidP="00E642A3">
            <w:pPr>
              <w:suppressAutoHyphens w:val="0"/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wqzzzsyc</w:t>
            </w:r>
            <w:proofErr w:type="spellEnd"/>
          </w:p>
          <w:p w14:paraId="7F6EB5EB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4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7A8195A1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777FB7E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0F807E9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654484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A662621" w14:textId="77777777" w:rsidR="00E40C5A" w:rsidRPr="00B967D9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Музична педагогіка та психологія музики </w:t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Щєпакін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В.М.</w:t>
            </w:r>
          </w:p>
          <w:p w14:paraId="26E9714E" w14:textId="77777777" w:rsidR="00E642A3" w:rsidRPr="00B967D9" w:rsidRDefault="00E642A3" w:rsidP="00E642A3">
            <w:pPr>
              <w:suppressAutoHyphens w:val="0"/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wqzzzsyc</w:t>
            </w:r>
            <w:proofErr w:type="spellEnd"/>
          </w:p>
          <w:p w14:paraId="3BD1CBBB" w14:textId="64AC8C15" w:rsidR="00E40C5A" w:rsidRPr="00B967D9" w:rsidRDefault="0072196E" w:rsidP="00E642A3">
            <w:pPr>
              <w:jc w:val="center"/>
              <w:rPr>
                <w:sz w:val="20"/>
                <w:szCs w:val="20"/>
                <w:lang w:val="uk-UA"/>
              </w:rPr>
            </w:pPr>
            <w:hyperlink r:id="rId15">
              <w:r w:rsidR="00E642A3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18FDF8C6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8563361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DFDEDAC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193CCBC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21F57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D33777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B7452D" w14:textId="3AF93515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br/>
            </w:r>
            <w:r w:rsidR="004865D7" w:rsidRPr="00B967D9">
              <w:rPr>
                <w:sz w:val="20"/>
                <w:szCs w:val="20"/>
                <w:lang w:val="uk-UA"/>
              </w:rPr>
              <w:t>Савицька О.В.</w:t>
            </w:r>
          </w:p>
          <w:p w14:paraId="51E5AE4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735BDF50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6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4AF9C3" w14:textId="0B44A422" w:rsidR="002E7E79" w:rsidRPr="00B967D9" w:rsidRDefault="004865D7" w:rsidP="002E7E7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="002E7E79" w:rsidRPr="00B967D9">
              <w:rPr>
                <w:sz w:val="20"/>
                <w:szCs w:val="20"/>
                <w:lang w:val="uk-UA"/>
              </w:rPr>
              <w:t xml:space="preserve"> </w:t>
            </w:r>
            <w:r w:rsidR="002E7E79" w:rsidRPr="00B967D9">
              <w:rPr>
                <w:b/>
                <w:bCs/>
                <w:sz w:val="20"/>
                <w:szCs w:val="20"/>
                <w:lang w:val="uk-UA"/>
              </w:rPr>
              <w:t>по 17.11</w:t>
            </w:r>
          </w:p>
          <w:p w14:paraId="2692F421" w14:textId="63596EA9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Ю.В.</w:t>
            </w:r>
          </w:p>
          <w:p w14:paraId="64A1D3D9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2F4905F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7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76E8A4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C7A47C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5FE3C574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23D8198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CA190DD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D3F56A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EC6C4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02ECA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3DD573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3296B1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27.10, 3.11, 10.11</w:t>
            </w:r>
          </w:p>
          <w:p w14:paraId="23CBA5B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Інструменти дистанційної музичної освіти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Воскобойнікова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Ю.В.</w:t>
            </w:r>
          </w:p>
          <w:p w14:paraId="56A15E22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l747wyqd</w:t>
            </w:r>
          </w:p>
          <w:p w14:paraId="07A5137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8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E8C99E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8BA93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3E83FC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65D7" w:rsidRPr="00B967D9" w14:paraId="7AD14D36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01ADF43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Ср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1F3EB4C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596BA45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74C5F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DBEAA7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 методика джазової вокальної</w:t>
            </w:r>
          </w:p>
          <w:p w14:paraId="73C5D28B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імпровізації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</w:t>
            </w:r>
            <w:r w:rsidRPr="00B967D9">
              <w:rPr>
                <w:b/>
                <w:sz w:val="20"/>
                <w:szCs w:val="20"/>
                <w:lang w:val="uk-UA"/>
              </w:rPr>
              <w:t xml:space="preserve"> по 25.11</w:t>
            </w:r>
          </w:p>
          <w:p w14:paraId="072B2273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1CD5444F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19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A5CD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B7C11F" w14:textId="2BEB1C0F" w:rsidR="004865D7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16.09-25.11</w:t>
            </w:r>
          </w:p>
          <w:p w14:paraId="1A78C47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Створення</w:t>
            </w:r>
          </w:p>
          <w:p w14:paraId="2616BD90" w14:textId="1A8826EA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музичних фонограм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І.А.</w:t>
            </w:r>
          </w:p>
          <w:p w14:paraId="74499DB8" w14:textId="43DC3381" w:rsidR="004779F7" w:rsidRPr="00B967D9" w:rsidRDefault="004779F7" w:rsidP="004414BD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51730219" w14:textId="77777777" w:rsidR="00A14AF5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0">
              <w:r w:rsidR="004414BD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24492E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</w:t>
            </w:r>
          </w:p>
          <w:p w14:paraId="3F184A3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методика джазової вокальної імпровізації.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</w:t>
            </w:r>
            <w:r w:rsidRPr="00B967D9">
              <w:rPr>
                <w:b/>
                <w:sz w:val="20"/>
                <w:szCs w:val="20"/>
                <w:lang w:val="uk-UA"/>
              </w:rPr>
              <w:t xml:space="preserve"> по 25.11</w:t>
            </w:r>
          </w:p>
          <w:p w14:paraId="21E41E63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476E7FDA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1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2B9766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245C0FA7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65D7" w:rsidRPr="00B967D9" w14:paraId="1B050131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8BFEC3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7B9594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CA2DBD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D8F2C4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E6285C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A7457C" w14:textId="77777777" w:rsidR="00E40C5A" w:rsidRPr="00B967D9" w:rsidRDefault="00E40C5A" w:rsidP="004414B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20A83B" w14:textId="77777777" w:rsidR="004779F7" w:rsidRPr="00B967D9" w:rsidRDefault="004779F7" w:rsidP="004779F7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16.09-25.11</w:t>
            </w:r>
          </w:p>
          <w:p w14:paraId="3AE2CC28" w14:textId="77777777" w:rsidR="004779F7" w:rsidRPr="00B967D9" w:rsidRDefault="004779F7" w:rsidP="004779F7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Створення</w:t>
            </w:r>
          </w:p>
          <w:p w14:paraId="29BEE397" w14:textId="77777777" w:rsidR="004779F7" w:rsidRPr="00B967D9" w:rsidRDefault="004779F7" w:rsidP="004779F7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музичних фонограм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І.А.</w:t>
            </w:r>
          </w:p>
          <w:p w14:paraId="1B2DCF28" w14:textId="77777777" w:rsidR="004779F7" w:rsidRPr="00B967D9" w:rsidRDefault="004779F7" w:rsidP="004779F7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3BFD088C" w14:textId="4770E6F4" w:rsidR="00A14AF5" w:rsidRPr="00B967D9" w:rsidRDefault="0072196E" w:rsidP="004779F7">
            <w:pPr>
              <w:jc w:val="center"/>
              <w:rPr>
                <w:sz w:val="20"/>
                <w:szCs w:val="20"/>
                <w:lang w:val="uk-UA"/>
              </w:rPr>
            </w:pPr>
            <w:hyperlink r:id="rId22">
              <w:r w:rsidR="004779F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3DAF5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Сценічний практикум естрадно-пісенного виконавства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Пека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Н.</w:t>
            </w:r>
          </w:p>
          <w:p w14:paraId="5A7D47B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7bh24t6r</w:t>
            </w:r>
          </w:p>
          <w:p w14:paraId="13353BE2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3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46FF00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Сольфеджіо</w:t>
            </w:r>
            <w:r w:rsidRPr="00B967D9">
              <w:rPr>
                <w:sz w:val="20"/>
                <w:szCs w:val="20"/>
                <w:lang w:val="uk-UA"/>
              </w:rPr>
              <w:br/>
              <w:t>Юрко Х.С.</w:t>
            </w:r>
          </w:p>
          <w:p w14:paraId="4AB1A227" w14:textId="77777777" w:rsidR="00E40C5A" w:rsidRPr="00B967D9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по 4.11</w:t>
            </w:r>
          </w:p>
          <w:p w14:paraId="60C02A1A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3yaz3vz7</w:t>
            </w:r>
          </w:p>
          <w:p w14:paraId="471C12AB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4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7CC267C8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0B6AD3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30DF912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A18E7E8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8563E1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Хоровий клас та</w:t>
            </w:r>
          </w:p>
          <w:p w14:paraId="40559C35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</w:t>
            </w:r>
          </w:p>
          <w:p w14:paraId="2F56858E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хорова практика </w:t>
            </w:r>
            <w:r w:rsidRPr="00B967D9">
              <w:rPr>
                <w:b/>
                <w:sz w:val="20"/>
                <w:szCs w:val="20"/>
                <w:lang w:val="uk-UA"/>
              </w:rPr>
              <w:t>по 9.12</w:t>
            </w:r>
            <w:r w:rsidRPr="00B967D9">
              <w:rPr>
                <w:sz w:val="20"/>
                <w:szCs w:val="20"/>
                <w:lang w:val="uk-UA"/>
              </w:rPr>
              <w:br/>
              <w:t>Бойко В.Г</w:t>
            </w:r>
          </w:p>
          <w:p w14:paraId="254E6C6F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4CA29B9D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5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38C635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Вокальний ансамбль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Ю.І.</w:t>
            </w:r>
          </w:p>
          <w:p w14:paraId="3E188F82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zs3sjvnk</w:t>
            </w:r>
          </w:p>
          <w:p w14:paraId="4F46472A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6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50766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Історія</w:t>
            </w:r>
          </w:p>
          <w:p w14:paraId="6599B88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</w:t>
            </w:r>
          </w:p>
          <w:p w14:paraId="5549297F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оркестрового</w:t>
            </w:r>
          </w:p>
          <w:p w14:paraId="72C9E325" w14:textId="6CCC3B6C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виконавства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Лошков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Ю.І.</w:t>
            </w:r>
          </w:p>
          <w:p w14:paraId="72108974" w14:textId="20F5292E" w:rsidR="004779F7" w:rsidRPr="00B967D9" w:rsidRDefault="004779F7" w:rsidP="004414BD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i2rxe7b6</w:t>
            </w:r>
          </w:p>
          <w:p w14:paraId="461C05DE" w14:textId="77777777" w:rsidR="004865D7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7" w:history="1">
              <w:r w:rsidR="004865D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19E034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з 16.09</w:t>
            </w:r>
          </w:p>
          <w:p w14:paraId="47BAFA77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6B277D5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64FFA7A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3ED07F7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Плужников В.М.</w:t>
            </w:r>
          </w:p>
          <w:p w14:paraId="1058DBF2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3BFA995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8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D9BB4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Сольфеджіо</w:t>
            </w:r>
            <w:r w:rsidRPr="00B967D9">
              <w:rPr>
                <w:sz w:val="20"/>
                <w:szCs w:val="20"/>
                <w:lang w:val="uk-UA"/>
              </w:rPr>
              <w:br/>
              <w:t xml:space="preserve">Юрко Х.С. </w:t>
            </w:r>
            <w:r w:rsidRPr="00B967D9">
              <w:rPr>
                <w:b/>
                <w:sz w:val="20"/>
                <w:szCs w:val="20"/>
                <w:lang w:val="uk-UA"/>
              </w:rPr>
              <w:t>по 30.09</w:t>
            </w:r>
          </w:p>
          <w:p w14:paraId="71E73EDA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3yaz3vz7</w:t>
            </w:r>
          </w:p>
          <w:p w14:paraId="4F631AB2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29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03EEEA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B967D9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39F14F17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по 18.11</w:t>
            </w:r>
          </w:p>
          <w:p w14:paraId="7973F52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7090C42A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0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7BB937AC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9144C7B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AC6E905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E63298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76ED2E61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Історія світової музики Польська І.І. </w:t>
            </w:r>
            <w:r w:rsidRPr="00B967D9">
              <w:rPr>
                <w:b/>
                <w:sz w:val="20"/>
                <w:szCs w:val="20"/>
                <w:lang w:val="uk-UA"/>
              </w:rPr>
              <w:t>по 14.10</w:t>
            </w:r>
          </w:p>
          <w:p w14:paraId="4D6A2278" w14:textId="73CE8A98" w:rsidR="00DC0717" w:rsidRPr="00B967D9" w:rsidRDefault="004414BD" w:rsidP="006775A1">
            <w:pPr>
              <w:shd w:val="clear" w:color="auto" w:fill="FFFFC5"/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bhvwevyg</w:t>
            </w:r>
            <w:proofErr w:type="spellEnd"/>
            <w:r w:rsidR="006775A1" w:rsidRPr="00B967D9">
              <w:rPr>
                <w:b/>
                <w:color w:val="7030A0"/>
                <w:sz w:val="20"/>
                <w:szCs w:val="20"/>
                <w:lang w:val="uk-UA"/>
              </w:rPr>
              <w:t xml:space="preserve">     </w:t>
            </w:r>
            <w:hyperlink r:id="rId31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2FD043AA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B99B8C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lastRenderedPageBreak/>
              <w:t>Чт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3523E00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5215713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163BE9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052279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086B14" w14:textId="77777777" w:rsidR="00E40C5A" w:rsidRPr="00B967D9" w:rsidRDefault="00E40C5A" w:rsidP="004414B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00A02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40BDED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71AC1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E2AB3E" w14:textId="77777777" w:rsidR="00E40C5A" w:rsidRPr="00B967D9" w:rsidRDefault="00E40C5A" w:rsidP="004414BD">
            <w:pPr>
              <w:snapToGrid w:val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65D7" w:rsidRPr="00B967D9" w14:paraId="00446499" w14:textId="77777777" w:rsidTr="00F45D00">
        <w:trPr>
          <w:gridAfter w:val="1"/>
          <w:wAfter w:w="27" w:type="dxa"/>
          <w:trHeight w:val="1558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3C097F0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E91C174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68B7753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19161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3.09</w:t>
            </w:r>
            <w:r w:rsidRPr="00B967D9">
              <w:rPr>
                <w:sz w:val="20"/>
                <w:szCs w:val="20"/>
                <w:lang w:val="uk-UA"/>
              </w:rPr>
              <w:t xml:space="preserve">  Хоровий клас та</w:t>
            </w:r>
          </w:p>
          <w:p w14:paraId="1A71A9BB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</w:t>
            </w:r>
          </w:p>
          <w:p w14:paraId="15892CF3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хорова практика</w:t>
            </w:r>
          </w:p>
          <w:p w14:paraId="4A8E1ABA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Бойко В.Г</w:t>
            </w:r>
          </w:p>
          <w:p w14:paraId="48A4311B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5DFCA2FC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2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05970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 методика</w:t>
            </w:r>
          </w:p>
          <w:p w14:paraId="317EEC10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джазової вокальної</w:t>
            </w:r>
          </w:p>
          <w:p w14:paraId="6D32EE76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імпровізації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</w:t>
            </w:r>
            <w:r w:rsidRPr="00B967D9">
              <w:rPr>
                <w:b/>
                <w:sz w:val="20"/>
                <w:szCs w:val="20"/>
                <w:lang w:val="uk-UA"/>
              </w:rPr>
              <w:t xml:space="preserve"> по 26.11</w:t>
            </w:r>
          </w:p>
          <w:p w14:paraId="55F31E1A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6AD6A163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3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FA39EB" w14:textId="1BC9A702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4865D7" w:rsidRPr="00B967D9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088CB60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192FF33A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4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92B2E3" w14:textId="77777777" w:rsidR="00E40C5A" w:rsidRPr="00B967D9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17.09-5.11</w:t>
            </w:r>
          </w:p>
          <w:p w14:paraId="19E59ED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Створення музичних фонограм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Гайденко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І.А.</w:t>
            </w:r>
          </w:p>
          <w:p w14:paraId="01AAA936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xoqxp3vu</w:t>
            </w:r>
          </w:p>
          <w:p w14:paraId="0B2A2229" w14:textId="77777777" w:rsidR="00A14AF5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5">
              <w:r w:rsidR="004414BD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6D327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Основи і</w:t>
            </w:r>
          </w:p>
          <w:p w14:paraId="7A352F0B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методика джазової вокальної</w:t>
            </w:r>
          </w:p>
          <w:p w14:paraId="655AC2A3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імпровізації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Теслер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Т.М.</w:t>
            </w:r>
          </w:p>
          <w:p w14:paraId="65E9DAFA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по 26.11</w:t>
            </w:r>
          </w:p>
          <w:p w14:paraId="57829B03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rfit3eap</w:t>
            </w:r>
          </w:p>
          <w:p w14:paraId="4881950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6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3F570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EFAA2C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3A4CB3BD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AD3F80E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0E00CF4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E5DA2A9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43F57315" w14:textId="2253545F" w:rsidR="00E40C5A" w:rsidRPr="00B967D9" w:rsidRDefault="006775A1" w:rsidP="006775A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7D9">
              <w:rPr>
                <w:b/>
                <w:bCs/>
                <w:sz w:val="20"/>
                <w:szCs w:val="20"/>
                <w:lang w:val="uk-UA"/>
              </w:rPr>
              <w:t>ВИХОВНА ГОДИНА</w:t>
            </w:r>
          </w:p>
        </w:tc>
      </w:tr>
      <w:tr w:rsidR="004865D7" w:rsidRPr="00B967D9" w14:paraId="7B7DFE4C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981B99" w14:textId="77777777" w:rsidR="00E40C5A" w:rsidRPr="00B967D9" w:rsidRDefault="00E40C5A">
            <w:pPr>
              <w:snapToGrid w:val="0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567906E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11C8940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CA4C6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E27B9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AB234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Інструментознавство</w:t>
            </w:r>
            <w:r w:rsidRPr="00B967D9">
              <w:rPr>
                <w:sz w:val="20"/>
                <w:szCs w:val="20"/>
                <w:lang w:val="uk-UA"/>
              </w:rPr>
              <w:br/>
              <w:t>Мельник Н.В.</w:t>
            </w:r>
          </w:p>
          <w:p w14:paraId="6875E83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ce5by4ug</w:t>
            </w:r>
          </w:p>
          <w:p w14:paraId="1E680AE4" w14:textId="77777777" w:rsidR="00A14AF5" w:rsidRDefault="0072196E" w:rsidP="004414BD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37">
              <w:r w:rsidR="004414BD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  <w:p w14:paraId="0E5B2688" w14:textId="5878692F" w:rsidR="00B967D9" w:rsidRPr="00B967D9" w:rsidRDefault="00B967D9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1F5F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6C8C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72047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2211DB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24CA8651" w14:textId="77777777" w:rsidTr="00F45D00">
        <w:trPr>
          <w:trHeight w:val="28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B919D8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Пт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C54F78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2A87AFD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33D4F933" w14:textId="77777777" w:rsidR="00E40C5A" w:rsidRPr="00B967D9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КЗВ: Українці у світовій культурі: спадщина, вплив, репрезентація </w:t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Бабкова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Н.В.</w:t>
            </w:r>
          </w:p>
          <w:p w14:paraId="0C68E549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3um2uaam</w:t>
            </w:r>
          </w:p>
          <w:p w14:paraId="7D54443B" w14:textId="7FCFCEE9" w:rsidR="004865D7" w:rsidRPr="00B967D9" w:rsidRDefault="0072196E" w:rsidP="005C4B93">
            <w:pPr>
              <w:jc w:val="center"/>
              <w:rPr>
                <w:sz w:val="20"/>
                <w:szCs w:val="20"/>
                <w:lang w:val="uk-UA"/>
              </w:rPr>
            </w:pPr>
            <w:hyperlink r:id="rId38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</w:tr>
      <w:tr w:rsidR="004865D7" w:rsidRPr="00B967D9" w14:paraId="115BEDE2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88FA713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A09289F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C680F64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23289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D8608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Сольфеджіо</w:t>
            </w:r>
            <w:r w:rsidRPr="00B967D9">
              <w:rPr>
                <w:sz w:val="20"/>
                <w:szCs w:val="20"/>
                <w:lang w:val="uk-UA"/>
              </w:rPr>
              <w:br/>
              <w:t>Юрко Х.С.</w:t>
            </w:r>
          </w:p>
          <w:p w14:paraId="7ACBF93C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3yaz3vz7</w:t>
            </w:r>
          </w:p>
          <w:p w14:paraId="7E25624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39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38958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Історія</w:t>
            </w:r>
          </w:p>
          <w:p w14:paraId="44CC9A55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</w:t>
            </w:r>
          </w:p>
          <w:p w14:paraId="78497D53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оркестрового</w:t>
            </w:r>
          </w:p>
          <w:p w14:paraId="3659E02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виконавства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Лошков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Ю.І.</w:t>
            </w:r>
          </w:p>
          <w:p w14:paraId="30F9DE1D" w14:textId="77777777" w:rsidR="004865D7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0" w:history="1">
              <w:r w:rsidR="004865D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CAC81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Ансамбль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Козеняшев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Є.А.</w:t>
            </w:r>
          </w:p>
          <w:p w14:paraId="62229621" w14:textId="77777777" w:rsidR="00B967D9" w:rsidRPr="009B67ED" w:rsidRDefault="00B967D9" w:rsidP="00B967D9">
            <w:pPr>
              <w:jc w:val="center"/>
              <w:rPr>
                <w:b/>
                <w:color w:val="7030A0"/>
                <w:sz w:val="20"/>
                <w:szCs w:val="20"/>
                <w:lang w:val="uk-UA"/>
              </w:rPr>
            </w:pPr>
            <w:r w:rsidRPr="009B67ED">
              <w:rPr>
                <w:b/>
                <w:color w:val="7030A0"/>
                <w:sz w:val="20"/>
                <w:szCs w:val="20"/>
                <w:lang w:val="uk-UA"/>
              </w:rPr>
              <w:t>Код курсу: pccvg5y6</w:t>
            </w:r>
          </w:p>
          <w:p w14:paraId="63E66613" w14:textId="77777777" w:rsidR="00B967D9" w:rsidRPr="009B67ED" w:rsidRDefault="0072196E" w:rsidP="00B967D9">
            <w:pPr>
              <w:jc w:val="center"/>
              <w:rPr>
                <w:color w:val="0000FF"/>
                <w:sz w:val="20"/>
                <w:szCs w:val="20"/>
                <w:u w:val="single"/>
                <w:lang w:val="uk-UA"/>
              </w:rPr>
            </w:pPr>
            <w:hyperlink r:id="rId41" w:history="1">
              <w:r w:rsidR="00B967D9" w:rsidRPr="009B67ED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  <w:p w14:paraId="0A6BE89D" w14:textId="08027A83" w:rsidR="00A14AF5" w:rsidRPr="00B967D9" w:rsidRDefault="00A14AF5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C78E0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Сольфеджіо</w:t>
            </w:r>
            <w:r w:rsidRPr="00B967D9">
              <w:rPr>
                <w:sz w:val="20"/>
                <w:szCs w:val="20"/>
                <w:lang w:val="uk-UA"/>
              </w:rPr>
              <w:br/>
              <w:t>Юрко Х.С.</w:t>
            </w:r>
          </w:p>
          <w:p w14:paraId="2AED6FE5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3yaz3vz7</w:t>
            </w:r>
          </w:p>
          <w:p w14:paraId="71EA5F62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2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5A1F79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КЗВ: Фаховий педагогічний репертуар вокаліста</w:t>
            </w:r>
            <w:r w:rsidRPr="00B967D9">
              <w:rPr>
                <w:sz w:val="20"/>
                <w:szCs w:val="20"/>
                <w:lang w:val="uk-UA"/>
              </w:rPr>
              <w:br/>
              <w:t>Давидович Л.В.</w:t>
            </w:r>
          </w:p>
          <w:p w14:paraId="67763BF2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по 27.11</w:t>
            </w:r>
          </w:p>
          <w:p w14:paraId="3DE6AEB2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dl73sel6</w:t>
            </w:r>
          </w:p>
          <w:p w14:paraId="55C8BF33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3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6088F532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EC1AF3A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76BF96C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44C644C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B09D10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Хоровий клас та</w:t>
            </w:r>
          </w:p>
          <w:p w14:paraId="2F86466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диригентсько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-хорова</w:t>
            </w:r>
          </w:p>
          <w:p w14:paraId="4D47C43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 xml:space="preserve">практика </w:t>
            </w:r>
            <w:r w:rsidRPr="00B967D9">
              <w:rPr>
                <w:b/>
                <w:sz w:val="20"/>
                <w:szCs w:val="20"/>
                <w:lang w:val="uk-UA"/>
              </w:rPr>
              <w:t>по 11.12</w:t>
            </w:r>
            <w:r w:rsidRPr="00B967D9">
              <w:rPr>
                <w:sz w:val="20"/>
                <w:szCs w:val="20"/>
                <w:lang w:val="uk-UA"/>
              </w:rPr>
              <w:br/>
              <w:t>Бойко В.Г</w:t>
            </w:r>
          </w:p>
          <w:p w14:paraId="553F7A46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65lhcc3l</w:t>
            </w:r>
          </w:p>
          <w:p w14:paraId="7F42B8C6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4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B792F8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Вокальний ансамбль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Карчова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Ю.І.</w:t>
            </w:r>
          </w:p>
          <w:p w14:paraId="468E047E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zs3sjvnk</w:t>
            </w:r>
          </w:p>
          <w:p w14:paraId="514F2BCA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5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4FD24D" w14:textId="7BCF0F9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 w:rsidR="004865D7" w:rsidRPr="00B967D9">
              <w:rPr>
                <w:sz w:val="20"/>
                <w:szCs w:val="20"/>
                <w:lang w:val="uk-UA"/>
              </w:rPr>
              <w:br/>
              <w:t>Савицька О.В.</w:t>
            </w:r>
          </w:p>
          <w:p w14:paraId="4243BFB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3C1ED753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6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37710F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18.09-13.11</w:t>
            </w:r>
          </w:p>
          <w:p w14:paraId="7F2B1C47" w14:textId="77777777" w:rsidR="00873EE4" w:rsidRPr="00B967D9" w:rsidRDefault="00873EE4" w:rsidP="00873EE4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Оркестрова практика/</w:t>
            </w:r>
          </w:p>
          <w:p w14:paraId="33E8C6DB" w14:textId="77777777" w:rsidR="00873EE4" w:rsidRPr="00B967D9" w:rsidRDefault="00873EE4" w:rsidP="00873EE4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 та основи диригування/</w:t>
            </w:r>
          </w:p>
          <w:p w14:paraId="04218B2A" w14:textId="77777777" w:rsidR="00873EE4" w:rsidRPr="00B967D9" w:rsidRDefault="00873EE4" w:rsidP="00873EE4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Оркестровий клас</w:t>
            </w:r>
          </w:p>
          <w:p w14:paraId="1717667A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Плужников В.М.</w:t>
            </w:r>
          </w:p>
          <w:p w14:paraId="114D1DEC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xz3x3vv</w:t>
            </w:r>
          </w:p>
          <w:p w14:paraId="56819903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7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D7DD5C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53E106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Сольфеджіо</w:t>
            </w:r>
            <w:r w:rsidRPr="00B967D9">
              <w:rPr>
                <w:sz w:val="20"/>
                <w:szCs w:val="20"/>
                <w:lang w:val="uk-UA"/>
              </w:rPr>
              <w:br/>
              <w:t>Юрко Х.С.</w:t>
            </w:r>
          </w:p>
          <w:p w14:paraId="6CE178E1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3yaz3vz7</w:t>
            </w:r>
          </w:p>
          <w:p w14:paraId="20E7327F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48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5255ED79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1336ED0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2D2EC767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6A489D7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48F721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D6C28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6AF2BA" w14:textId="77777777" w:rsidR="00E40C5A" w:rsidRPr="00B967D9" w:rsidRDefault="004865D7" w:rsidP="004414B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14.20-15.05</w:t>
            </w:r>
          </w:p>
          <w:p w14:paraId="53EEAC40" w14:textId="564AC9EF" w:rsidR="004865D7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</w:rPr>
              <w:t>Оркестрова</w:t>
            </w:r>
            <w:proofErr w:type="spellEnd"/>
            <w:r>
              <w:rPr>
                <w:sz w:val="20"/>
                <w:szCs w:val="20"/>
              </w:rPr>
              <w:t xml:space="preserve"> практика/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Оркестровий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клас</w:t>
            </w:r>
            <w:proofErr w:type="spellEnd"/>
            <w:r>
              <w:rPr>
                <w:sz w:val="20"/>
                <w:szCs w:val="20"/>
              </w:rPr>
              <w:br/>
            </w:r>
            <w:bookmarkStart w:id="0" w:name="_GoBack"/>
            <w:bookmarkEnd w:id="0"/>
            <w:r w:rsidR="004865D7" w:rsidRPr="00B967D9">
              <w:rPr>
                <w:sz w:val="20"/>
                <w:szCs w:val="20"/>
                <w:lang w:val="uk-UA"/>
              </w:rPr>
              <w:t>Савицька О.В.</w:t>
            </w:r>
          </w:p>
          <w:p w14:paraId="0652F58F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>(по 1 год.)</w:t>
            </w:r>
          </w:p>
          <w:p w14:paraId="37A32E6A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pxj4p3if</w:t>
            </w:r>
          </w:p>
          <w:p w14:paraId="0A386C95" w14:textId="4191BCAA" w:rsidR="00B967D9" w:rsidRPr="00B967D9" w:rsidRDefault="0072196E" w:rsidP="00C14541">
            <w:pPr>
              <w:jc w:val="center"/>
              <w:rPr>
                <w:sz w:val="20"/>
                <w:szCs w:val="20"/>
                <w:lang w:val="uk-UA"/>
              </w:rPr>
            </w:pPr>
            <w:hyperlink r:id="rId49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AA3BF7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CB302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03DFB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FAAB104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5E68E299" w14:textId="77777777" w:rsidTr="00F45D00">
        <w:trPr>
          <w:gridAfter w:val="1"/>
          <w:wAfter w:w="27" w:type="dxa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5842116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lastRenderedPageBreak/>
              <w:t>Сб</w:t>
            </w: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8F61292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333531E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9.00-10.30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0864EA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sz w:val="20"/>
                <w:szCs w:val="20"/>
                <w:lang w:val="uk-UA"/>
              </w:rPr>
              <w:t xml:space="preserve">3.10, 10.10 </w:t>
            </w:r>
            <w:r w:rsidRPr="00B967D9">
              <w:rPr>
                <w:sz w:val="20"/>
                <w:szCs w:val="20"/>
                <w:lang w:val="uk-UA"/>
              </w:rPr>
              <w:t>КЗВ: Вокально-</w:t>
            </w:r>
          </w:p>
          <w:p w14:paraId="641435A1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967D9">
              <w:rPr>
                <w:sz w:val="20"/>
                <w:szCs w:val="20"/>
                <w:lang w:val="uk-UA"/>
              </w:rPr>
              <w:t>фонопедична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методика та реабілітація голосу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Гіголаєва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>-Юрченко В.О.</w:t>
            </w:r>
          </w:p>
          <w:p w14:paraId="765A4C68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o6uf6q2s</w:t>
            </w:r>
          </w:p>
          <w:p w14:paraId="013239B5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0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DC750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833236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2A39B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F574E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93989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C50BEC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0B4AD4A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25BFF69F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8C9E504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7463B7B2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2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08B2193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10.40-12.10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3CC4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0FE13D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Основи диригування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Бреславець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Г.М.</w:t>
            </w:r>
          </w:p>
          <w:p w14:paraId="1D408BCC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f5xhkjqe</w:t>
            </w:r>
          </w:p>
          <w:p w14:paraId="503FD225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1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DC8C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B82DB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7F73C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Основи</w:t>
            </w:r>
          </w:p>
          <w:p w14:paraId="69F46D05" w14:textId="5ECF29B1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диригування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Бреславець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Г.М.</w:t>
            </w:r>
          </w:p>
          <w:p w14:paraId="49CE64C6" w14:textId="77777777" w:rsidR="004779F7" w:rsidRPr="00B967D9" w:rsidRDefault="004779F7" w:rsidP="004779F7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f5xhkjqe</w:t>
            </w:r>
          </w:p>
          <w:p w14:paraId="610749CE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2" w:history="1">
              <w:r w:rsidR="00DC0717" w:rsidRPr="00B967D9">
                <w:rPr>
                  <w:rStyle w:val="a6"/>
                  <w:sz w:val="20"/>
                  <w:szCs w:val="20"/>
                  <w:lang w:val="uk-UA"/>
                </w:rPr>
                <w:t>Посилання на зустріч</w:t>
              </w:r>
            </w:hyperlink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A760BD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3372B00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67947AF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40C5A" w:rsidRPr="00B967D9" w14:paraId="5C3573D7" w14:textId="77777777" w:rsidTr="00F45D00">
        <w:trPr>
          <w:gridAfter w:val="1"/>
          <w:wAfter w:w="27" w:type="dxa"/>
        </w:trPr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064E77C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4A1162F4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3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180DFB7E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12.40-14.10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75C3DF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E83D92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8ED1BF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115FB6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917BFF" w14:textId="77777777" w:rsidR="00E40C5A" w:rsidRPr="00B967D9" w:rsidRDefault="00E40C5A" w:rsidP="004414B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4EA5EE" w14:textId="77777777" w:rsidR="00E40C5A" w:rsidRPr="00B967D9" w:rsidRDefault="004865D7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Основи диригування</w:t>
            </w:r>
            <w:r w:rsidRPr="00B967D9">
              <w:rPr>
                <w:sz w:val="20"/>
                <w:szCs w:val="20"/>
                <w:lang w:val="uk-UA"/>
              </w:rPr>
              <w:br/>
            </w:r>
            <w:proofErr w:type="spellStart"/>
            <w:r w:rsidRPr="00B967D9">
              <w:rPr>
                <w:sz w:val="20"/>
                <w:szCs w:val="20"/>
                <w:lang w:val="uk-UA"/>
              </w:rPr>
              <w:t>Жданов</w:t>
            </w:r>
            <w:proofErr w:type="spellEnd"/>
            <w:r w:rsidRPr="00B967D9">
              <w:rPr>
                <w:sz w:val="20"/>
                <w:szCs w:val="20"/>
                <w:lang w:val="uk-UA"/>
              </w:rPr>
              <w:t xml:space="preserve"> М. М.</w:t>
            </w:r>
          </w:p>
          <w:p w14:paraId="6E40491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Код курсу: 25xnporf</w:t>
            </w:r>
          </w:p>
          <w:p w14:paraId="3340E8F3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3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  <w:tr w:rsidR="00E40C5A" w:rsidRPr="00B967D9" w14:paraId="4DC0D286" w14:textId="77777777" w:rsidTr="00F45D00">
        <w:tc>
          <w:tcPr>
            <w:tcW w:w="49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09A9D67A" w14:textId="77777777" w:rsidR="00E40C5A" w:rsidRPr="00B967D9" w:rsidRDefault="00E40C5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1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5395B1DA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D2FE"/>
            <w:vAlign w:val="center"/>
          </w:tcPr>
          <w:p w14:paraId="30D4E67E" w14:textId="77777777" w:rsidR="00E40C5A" w:rsidRPr="00B967D9" w:rsidRDefault="004865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67D9">
              <w:rPr>
                <w:b/>
                <w:bCs/>
                <w:sz w:val="16"/>
                <w:szCs w:val="16"/>
                <w:lang w:val="uk-UA"/>
              </w:rPr>
              <w:t>14.20-15.50</w:t>
            </w:r>
          </w:p>
        </w:tc>
        <w:tc>
          <w:tcPr>
            <w:tcW w:w="13581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9B31A2" w14:textId="77777777" w:rsidR="00E40C5A" w:rsidRPr="00B967D9" w:rsidRDefault="004865D7" w:rsidP="004414BD">
            <w:pPr>
              <w:jc w:val="center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B967D9">
              <w:rPr>
                <w:sz w:val="20"/>
                <w:szCs w:val="20"/>
                <w:lang w:val="uk-UA"/>
              </w:rPr>
              <w:t>Історія світової музики Польська І.І.</w:t>
            </w:r>
          </w:p>
          <w:p w14:paraId="46CC0717" w14:textId="77777777" w:rsidR="00A14AF5" w:rsidRPr="00B967D9" w:rsidRDefault="004414BD" w:rsidP="004414BD">
            <w:pPr>
              <w:jc w:val="center"/>
              <w:rPr>
                <w:sz w:val="20"/>
                <w:szCs w:val="20"/>
                <w:lang w:val="uk-UA"/>
              </w:rPr>
            </w:pPr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B967D9">
              <w:rPr>
                <w:b/>
                <w:color w:val="7030A0"/>
                <w:sz w:val="20"/>
                <w:szCs w:val="20"/>
                <w:lang w:val="uk-UA"/>
              </w:rPr>
              <w:t>bhvwevyg</w:t>
            </w:r>
            <w:proofErr w:type="spellEnd"/>
          </w:p>
          <w:p w14:paraId="1C38E549" w14:textId="77777777" w:rsidR="00E40C5A" w:rsidRPr="00B967D9" w:rsidRDefault="0072196E" w:rsidP="004414BD">
            <w:pPr>
              <w:jc w:val="center"/>
              <w:rPr>
                <w:sz w:val="20"/>
                <w:szCs w:val="20"/>
                <w:lang w:val="uk-UA"/>
              </w:rPr>
            </w:pPr>
            <w:hyperlink r:id="rId54">
              <w:r w:rsidR="004865D7" w:rsidRPr="00B967D9">
                <w:rPr>
                  <w:color w:val="0000FF"/>
                  <w:sz w:val="20"/>
                  <w:szCs w:val="20"/>
                  <w:u w:val="single"/>
                  <w:lang w:val="uk-UA"/>
                </w:rPr>
                <w:t>Посилання на зустріч</w:t>
              </w:r>
            </w:hyperlink>
          </w:p>
        </w:tc>
      </w:tr>
    </w:tbl>
    <w:p w14:paraId="79593093" w14:textId="77777777" w:rsidR="00DC0717" w:rsidRPr="00B967D9" w:rsidRDefault="004865D7">
      <w:pPr>
        <w:rPr>
          <w:sz w:val="28"/>
          <w:lang w:val="uk-UA"/>
        </w:rPr>
      </w:pPr>
      <w:r w:rsidRPr="00B967D9">
        <w:rPr>
          <w:sz w:val="28"/>
          <w:lang w:val="uk-UA"/>
        </w:rPr>
        <w:t xml:space="preserve">                  </w:t>
      </w:r>
    </w:p>
    <w:p w14:paraId="6DA965B2" w14:textId="77777777" w:rsidR="00DC0717" w:rsidRPr="00B967D9" w:rsidRDefault="00DC0717" w:rsidP="00DC0717">
      <w:pPr>
        <w:ind w:left="708" w:firstLine="708"/>
        <w:rPr>
          <w:sz w:val="28"/>
          <w:lang w:val="uk-UA"/>
        </w:rPr>
      </w:pPr>
    </w:p>
    <w:p w14:paraId="16AF45E4" w14:textId="77777777" w:rsidR="00E40C5A" w:rsidRPr="00B967D9" w:rsidRDefault="004865D7" w:rsidP="00DC0717">
      <w:pPr>
        <w:ind w:left="708" w:firstLine="708"/>
        <w:rPr>
          <w:sz w:val="28"/>
          <w:szCs w:val="28"/>
          <w:lang w:val="uk-UA"/>
        </w:rPr>
      </w:pPr>
      <w:r w:rsidRPr="00B967D9">
        <w:rPr>
          <w:sz w:val="28"/>
          <w:lang w:val="uk-UA"/>
        </w:rPr>
        <w:t>Декан факультету музичного мистецтва</w:t>
      </w:r>
      <w:r w:rsidRPr="00B967D9">
        <w:rPr>
          <w:sz w:val="28"/>
          <w:lang w:val="uk-UA"/>
        </w:rPr>
        <w:tab/>
        <w:t xml:space="preserve">                            Галина БРЕСЛАВЕЦЬ</w:t>
      </w:r>
    </w:p>
    <w:p w14:paraId="5D1908C7" w14:textId="77777777" w:rsidR="00E40C5A" w:rsidRPr="00B967D9" w:rsidRDefault="00E40C5A">
      <w:pPr>
        <w:jc w:val="center"/>
        <w:rPr>
          <w:sz w:val="28"/>
          <w:szCs w:val="20"/>
          <w:lang w:val="uk-UA"/>
        </w:rPr>
      </w:pPr>
    </w:p>
    <w:p w14:paraId="2472A90A" w14:textId="77777777" w:rsidR="00E40C5A" w:rsidRPr="00B967D9" w:rsidRDefault="004865D7" w:rsidP="00DC0717">
      <w:pPr>
        <w:pStyle w:val="11"/>
        <w:spacing w:after="240"/>
        <w:ind w:left="708" w:firstLine="708"/>
        <w:rPr>
          <w:lang w:val="uk-UA"/>
        </w:rPr>
      </w:pPr>
      <w:r w:rsidRPr="00B967D9">
        <w:rPr>
          <w:sz w:val="28"/>
          <w:lang w:val="uk-UA"/>
        </w:rPr>
        <w:t>Начальник навчального відділу</w:t>
      </w:r>
      <w:r w:rsidRPr="00B967D9">
        <w:rPr>
          <w:sz w:val="28"/>
          <w:lang w:val="uk-UA"/>
        </w:rPr>
        <w:tab/>
      </w:r>
      <w:r w:rsidRPr="00B967D9">
        <w:rPr>
          <w:sz w:val="28"/>
          <w:lang w:val="uk-UA"/>
        </w:rPr>
        <w:tab/>
      </w:r>
      <w:r w:rsidRPr="00B967D9">
        <w:rPr>
          <w:sz w:val="28"/>
          <w:lang w:val="uk-UA"/>
        </w:rPr>
        <w:tab/>
      </w:r>
      <w:r w:rsidRPr="00B967D9">
        <w:rPr>
          <w:sz w:val="28"/>
          <w:lang w:val="uk-UA"/>
        </w:rPr>
        <w:tab/>
        <w:t xml:space="preserve">       </w:t>
      </w:r>
      <w:r w:rsidRPr="00B967D9">
        <w:rPr>
          <w:sz w:val="28"/>
          <w:szCs w:val="28"/>
          <w:lang w:val="uk-UA"/>
        </w:rPr>
        <w:t>Олена  ЛУК’ЯНЧИКОВА</w:t>
      </w:r>
      <w:r w:rsidRPr="00B967D9">
        <w:rPr>
          <w:lang w:val="uk-UA"/>
        </w:rPr>
        <w:br/>
      </w:r>
    </w:p>
    <w:sectPr w:rsidR="00E40C5A" w:rsidRPr="00B967D9" w:rsidSect="002E7E79">
      <w:pgSz w:w="16838" w:h="11906" w:orient="landscape"/>
      <w:pgMar w:top="851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C5AF4"/>
    <w:multiLevelType w:val="multilevel"/>
    <w:tmpl w:val="292AAD7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5A"/>
    <w:rsid w:val="001C7D84"/>
    <w:rsid w:val="002E7E79"/>
    <w:rsid w:val="004414BD"/>
    <w:rsid w:val="004779F7"/>
    <w:rsid w:val="004865D7"/>
    <w:rsid w:val="005C4B93"/>
    <w:rsid w:val="006775A1"/>
    <w:rsid w:val="0072196E"/>
    <w:rsid w:val="00873EE4"/>
    <w:rsid w:val="00984104"/>
    <w:rsid w:val="00A14AF5"/>
    <w:rsid w:val="00A95515"/>
    <w:rsid w:val="00B967D9"/>
    <w:rsid w:val="00C14541"/>
    <w:rsid w:val="00DC0717"/>
    <w:rsid w:val="00E40C5A"/>
    <w:rsid w:val="00E642A3"/>
    <w:rsid w:val="00F4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5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EE4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DC0717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DC071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EE4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DC0717"/>
    <w:rPr>
      <w:color w:val="0000EE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DC0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auc-mqzw-tum" TargetMode="External"/><Relationship Id="rId18" Type="http://schemas.openxmlformats.org/officeDocument/2006/relationships/hyperlink" Target="https://us05web.zoom.us/j/88519946987?pwd=ydfCegDC5Uc8BnWO8bLo6pxu6sbj3O.1" TargetMode="External"/><Relationship Id="rId26" Type="http://schemas.openxmlformats.org/officeDocument/2006/relationships/hyperlink" Target="https://meet.google.com/mwh-yvbk-xvf" TargetMode="External"/><Relationship Id="rId39" Type="http://schemas.openxmlformats.org/officeDocument/2006/relationships/hyperlink" Target="https://meet.google.com/iqb-fgao-mrd" TargetMode="External"/><Relationship Id="rId21" Type="http://schemas.openxmlformats.org/officeDocument/2006/relationships/hyperlink" Target="https://meet.google.com/psr-geay-aca" TargetMode="External"/><Relationship Id="rId34" Type="http://schemas.openxmlformats.org/officeDocument/2006/relationships/hyperlink" Target="https://meet.google.com/cbb-bbva-hbv" TargetMode="External"/><Relationship Id="rId42" Type="http://schemas.openxmlformats.org/officeDocument/2006/relationships/hyperlink" Target="https://meet.google.com/iqb-fgao-mrd" TargetMode="External"/><Relationship Id="rId47" Type="http://schemas.openxmlformats.org/officeDocument/2006/relationships/hyperlink" Target="https://meet.google.com/sta-ixnr-tru" TargetMode="External"/><Relationship Id="rId50" Type="http://schemas.openxmlformats.org/officeDocument/2006/relationships/hyperlink" Target="https://meet.google.com/sxb-sunx-xpx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eet.google.com/psr-geay-aca" TargetMode="External"/><Relationship Id="rId12" Type="http://schemas.openxmlformats.org/officeDocument/2006/relationships/hyperlink" Target="https://meet.google.com/sta-ixnr-tru" TargetMode="External"/><Relationship Id="rId17" Type="http://schemas.openxmlformats.org/officeDocument/2006/relationships/hyperlink" Target="https://us05web.zoom.us/j/88519946987?pwd=ydfCegDC5Uc8BnWO8bLo6pxu6sbj3O.1" TargetMode="External"/><Relationship Id="rId25" Type="http://schemas.openxmlformats.org/officeDocument/2006/relationships/hyperlink" Target="https://us05web.zoom.us/j/4372127569?pwd=WWgzZEU5UC9pbHI4aVltbTdQM09YQT09" TargetMode="External"/><Relationship Id="rId33" Type="http://schemas.openxmlformats.org/officeDocument/2006/relationships/hyperlink" Target="https://meet.google.com/psr-geay-aca" TargetMode="External"/><Relationship Id="rId38" Type="http://schemas.openxmlformats.org/officeDocument/2006/relationships/hyperlink" Target="https://meet.google.com/eod-ehnu-bxv" TargetMode="External"/><Relationship Id="rId46" Type="http://schemas.openxmlformats.org/officeDocument/2006/relationships/hyperlink" Target="https://meet.google.com/cbb-bbva-hbv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cbb-bbva-hbv" TargetMode="External"/><Relationship Id="rId20" Type="http://schemas.openxmlformats.org/officeDocument/2006/relationships/hyperlink" Target="https://meet.google.com/buo-aezs-dbp" TargetMode="External"/><Relationship Id="rId29" Type="http://schemas.openxmlformats.org/officeDocument/2006/relationships/hyperlink" Target="https://meet.google.com/iqb-fgao-mrd" TargetMode="External"/><Relationship Id="rId41" Type="http://schemas.openxmlformats.org/officeDocument/2006/relationships/hyperlink" Target="https://meet.google.com/ydx-wumt-fwb" TargetMode="External"/><Relationship Id="rId54" Type="http://schemas.openxmlformats.org/officeDocument/2006/relationships/hyperlink" Target="https://meet.google.com/hog-tfzx-qtj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sxb-sunx-xpx" TargetMode="External"/><Relationship Id="rId11" Type="http://schemas.openxmlformats.org/officeDocument/2006/relationships/hyperlink" Target="https://us05web.zoom.us/j/4372127569?pwd=WWgzZEU5UC9pbHI4aVltbTdQM09YQT09" TargetMode="External"/><Relationship Id="rId24" Type="http://schemas.openxmlformats.org/officeDocument/2006/relationships/hyperlink" Target="https://meet.google.com/iqb-fgao-mrd" TargetMode="External"/><Relationship Id="rId32" Type="http://schemas.openxmlformats.org/officeDocument/2006/relationships/hyperlink" Target="https://us05web.zoom.us/j/4372127569?pwd=WWgzZEU5UC9pbHI4aVltbTdQM09YQT09" TargetMode="External"/><Relationship Id="rId37" Type="http://schemas.openxmlformats.org/officeDocument/2006/relationships/hyperlink" Target="https://meet.google.com/wak-zqfc-yyp" TargetMode="External"/><Relationship Id="rId40" Type="http://schemas.openxmlformats.org/officeDocument/2006/relationships/hyperlink" Target="https://meet.google.com/pxe-fbkq-mnm" TargetMode="External"/><Relationship Id="rId45" Type="http://schemas.openxmlformats.org/officeDocument/2006/relationships/hyperlink" Target="https://meet.google.com/mwh-yvbk-xvf" TargetMode="External"/><Relationship Id="rId53" Type="http://schemas.openxmlformats.org/officeDocument/2006/relationships/hyperlink" Target="https://meet.google.com/arj-nzuu-tv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crc-gohh-nbh" TargetMode="External"/><Relationship Id="rId23" Type="http://schemas.openxmlformats.org/officeDocument/2006/relationships/hyperlink" Target="https://meet.google.com/tqt-haqr-jum" TargetMode="External"/><Relationship Id="rId28" Type="http://schemas.openxmlformats.org/officeDocument/2006/relationships/hyperlink" Target="https://meet.google.com/sta-ixnr-tru" TargetMode="External"/><Relationship Id="rId36" Type="http://schemas.openxmlformats.org/officeDocument/2006/relationships/hyperlink" Target="https://meet.google.com/psr-geay-aca" TargetMode="External"/><Relationship Id="rId49" Type="http://schemas.openxmlformats.org/officeDocument/2006/relationships/hyperlink" Target="https://meet.google.com/cbb-bbva-hbv" TargetMode="External"/><Relationship Id="rId10" Type="http://schemas.openxmlformats.org/officeDocument/2006/relationships/hyperlink" Target="https://meet.google.com/tqt-haqr-jum" TargetMode="External"/><Relationship Id="rId19" Type="http://schemas.openxmlformats.org/officeDocument/2006/relationships/hyperlink" Target="https://meet.google.com/psr-geay-aca" TargetMode="External"/><Relationship Id="rId31" Type="http://schemas.openxmlformats.org/officeDocument/2006/relationships/hyperlink" Target="https://meet.google.com/hog-tfzx-qtj" TargetMode="External"/><Relationship Id="rId44" Type="http://schemas.openxmlformats.org/officeDocument/2006/relationships/hyperlink" Target="https://us05web.zoom.us/j/4372127569?pwd=WWgzZEU5UC9pbHI4aVltbTdQM09YQT09" TargetMode="External"/><Relationship Id="rId52" Type="http://schemas.openxmlformats.org/officeDocument/2006/relationships/hyperlink" Target="https://meet.google.com/sau-sdjd-bo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sxb-sunx-xpx" TargetMode="External"/><Relationship Id="rId14" Type="http://schemas.openxmlformats.org/officeDocument/2006/relationships/hyperlink" Target="https://meet.google.com/crc-gohh-nbh" TargetMode="External"/><Relationship Id="rId22" Type="http://schemas.openxmlformats.org/officeDocument/2006/relationships/hyperlink" Target="https://meet.google.com/buo-aezs-dbp" TargetMode="External"/><Relationship Id="rId27" Type="http://schemas.openxmlformats.org/officeDocument/2006/relationships/hyperlink" Target="https://meet.google.com/pxe-fbkq-mnm" TargetMode="External"/><Relationship Id="rId30" Type="http://schemas.openxmlformats.org/officeDocument/2006/relationships/hyperlink" Target="https://meet.google.com/auc-mqzw-tum" TargetMode="External"/><Relationship Id="rId35" Type="http://schemas.openxmlformats.org/officeDocument/2006/relationships/hyperlink" Target="https://meet.google.com/buo-aezs-dbp" TargetMode="External"/><Relationship Id="rId43" Type="http://schemas.openxmlformats.org/officeDocument/2006/relationships/hyperlink" Target="https://meet.google.com/auc-mqzw-tum" TargetMode="External"/><Relationship Id="rId48" Type="http://schemas.openxmlformats.org/officeDocument/2006/relationships/hyperlink" Target="https://meet.google.com/iqb-fgao-mrd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eet.google.com/psr-geay-aca" TargetMode="External"/><Relationship Id="rId51" Type="http://schemas.openxmlformats.org/officeDocument/2006/relationships/hyperlink" Target="https://meet.google.com/sau-sdjd-bow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3</cp:revision>
  <dcterms:created xsi:type="dcterms:W3CDTF">2026-10-20T17:41:00Z</dcterms:created>
  <dcterms:modified xsi:type="dcterms:W3CDTF">2026-10-25T08:57:00Z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2026-09-04T11:37:00Z</dcterms:created>
  <dc:creator>Пользователь</dc:creator>
  <dc:description/>
  <cp:keywords/>
  <dc:language>en-US</dc:language>
  <cp:lastModifiedBy>Пользователь</cp:lastModifiedBy>
  <dcterms:modified xsi:type="dcterms:W3CDTF">2026-09-16T12:44:00Z</dcterms:modified>
  <cp:revision>7</cp:revision>
  <dc:subject/>
  <dc:title>Рёktor - C:\Users\User\Desktop\ректор установка\2\Temp\ttC2720.html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6551c997-71e2-4d71-913d-060ec1246fb5</vt:lpwstr>
  </property>
</Properties>
</file>